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0E354AF" w14:textId="77777777" w:rsidR="00003097" w:rsidRDefault="004F21EB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195543D3" wp14:editId="7717B1BE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C3470AD" w14:textId="71B7A729" w:rsidR="00003097" w:rsidRDefault="004F21EB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D67ED8">
        <w:rPr>
          <w:b/>
          <w:sz w:val="16"/>
          <w:szCs w:val="16"/>
        </w:rPr>
        <w:t xml:space="preserve"> e del Merito</w:t>
      </w:r>
    </w:p>
    <w:p w14:paraId="72D3720A" w14:textId="77777777" w:rsidR="00003097" w:rsidRDefault="004F21EB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34CAE321" w14:textId="77777777" w:rsidR="00003097" w:rsidRDefault="004F21E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66784406" w14:textId="77777777" w:rsidR="00003097" w:rsidRDefault="004F21EB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2ED68E9F" w14:textId="77777777" w:rsidR="00003097" w:rsidRDefault="00003097">
      <w:pPr>
        <w:jc w:val="center"/>
        <w:rPr>
          <w:b/>
        </w:rPr>
      </w:pPr>
    </w:p>
    <w:p w14:paraId="782A2793" w14:textId="77777777" w:rsidR="00003097" w:rsidRDefault="004F21EB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043D2CFD" w14:textId="77777777" w:rsidR="00003097" w:rsidRDefault="004F21EB">
      <w:pPr>
        <w:spacing w:after="60"/>
        <w:jc w:val="center"/>
        <w:rPr>
          <w:b/>
        </w:rPr>
      </w:pPr>
      <w:r>
        <w:rPr>
          <w:b/>
        </w:rPr>
        <w:t>CLASSI QUARTE</w:t>
      </w:r>
    </w:p>
    <w:p w14:paraId="39F39FAE" w14:textId="277B0EFA" w:rsidR="00003097" w:rsidRDefault="00D67ED8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2023-2024</w:t>
      </w:r>
    </w:p>
    <w:p w14:paraId="5241B1C6" w14:textId="77777777" w:rsidR="00003097" w:rsidRDefault="00003097">
      <w:pPr>
        <w:rPr>
          <w:b/>
        </w:rPr>
      </w:pPr>
    </w:p>
    <w:p w14:paraId="3D4DD16C" w14:textId="77777777" w:rsidR="00003097" w:rsidRDefault="004F21EB">
      <w:pPr>
        <w:jc w:val="center"/>
        <w:rPr>
          <w:b/>
          <w:color w:val="000000"/>
        </w:rPr>
      </w:pPr>
      <w:r>
        <w:rPr>
          <w:b/>
          <w:u w:val="single"/>
        </w:rPr>
        <w:t xml:space="preserve">PIANO </w:t>
      </w:r>
      <w:proofErr w:type="gramStart"/>
      <w:r>
        <w:rPr>
          <w:b/>
          <w:u w:val="single"/>
        </w:rPr>
        <w:t>DIDATTICO  DI</w:t>
      </w:r>
      <w:proofErr w:type="gramEnd"/>
      <w:r>
        <w:rPr>
          <w:b/>
          <w:color w:val="000000"/>
          <w:u w:val="single"/>
        </w:rPr>
        <w:t xml:space="preserve"> ED. CIVICA</w:t>
      </w:r>
    </w:p>
    <w:p w14:paraId="6D67E390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003097" w14:paraId="0E5D9DE0" w14:textId="77777777">
        <w:tc>
          <w:tcPr>
            <w:tcW w:w="14601" w:type="dxa"/>
            <w:gridSpan w:val="3"/>
            <w:shd w:val="clear" w:color="auto" w:fill="auto"/>
          </w:tcPr>
          <w:p w14:paraId="45920885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003097" w14:paraId="60F546E9" w14:textId="77777777">
        <w:tc>
          <w:tcPr>
            <w:tcW w:w="14601" w:type="dxa"/>
            <w:gridSpan w:val="3"/>
            <w:shd w:val="clear" w:color="auto" w:fill="auto"/>
          </w:tcPr>
          <w:p w14:paraId="387E5FC2" w14:textId="5969BA4D" w:rsidR="00003097" w:rsidRPr="003A5638" w:rsidRDefault="004F21EB" w:rsidP="003A5638">
            <w:pPr>
              <w:pStyle w:val="Nessunaspaziatura"/>
              <w:numPr>
                <w:ilvl w:val="0"/>
                <w:numId w:val="6"/>
              </w:numPr>
            </w:pPr>
            <w:r w:rsidRPr="003A5638">
              <w:t>L’alunno comprende i concetti del prendersi cura di sé</w:t>
            </w:r>
            <w:r w:rsidR="00D67ED8">
              <w:t>, della comunità, dell’ambiente</w:t>
            </w:r>
            <w:r w:rsidRPr="003A5638">
              <w:t xml:space="preserve"> per mettere in </w:t>
            </w:r>
            <w:proofErr w:type="gramStart"/>
            <w:r w:rsidRPr="003A5638">
              <w:t>atto  atteggiamenti</w:t>
            </w:r>
            <w:proofErr w:type="gramEnd"/>
            <w:r w:rsidRPr="003A5638">
              <w:t xml:space="preserve"> di rispetto verso gli altri e la natura</w:t>
            </w:r>
          </w:p>
          <w:p w14:paraId="632C76F5" w14:textId="3C027871" w:rsidR="00003097" w:rsidRPr="003A5638" w:rsidRDefault="004F21EB" w:rsidP="003A5638">
            <w:pPr>
              <w:pStyle w:val="Nessunaspaziatura"/>
              <w:numPr>
                <w:ilvl w:val="0"/>
                <w:numId w:val="6"/>
              </w:numPr>
            </w:pPr>
            <w:r w:rsidRPr="003A5638">
              <w:t>È consapevole che i principi di solidarietà, uguaglianza e rispetto della diversità sono la ba</w:t>
            </w:r>
            <w:r w:rsidR="00D67ED8">
              <w:t xml:space="preserve">se </w:t>
            </w:r>
            <w:r w:rsidRPr="003A5638">
              <w:t>per partecipare alla vita sociale della propria comunità, nel rispetto delle regole</w:t>
            </w:r>
          </w:p>
          <w:p w14:paraId="3BDC7AE8" w14:textId="77777777" w:rsidR="00003097" w:rsidRPr="003A5638" w:rsidRDefault="004F21EB" w:rsidP="003A5638">
            <w:pPr>
              <w:pStyle w:val="Nessunaspaziatura"/>
              <w:numPr>
                <w:ilvl w:val="0"/>
                <w:numId w:val="6"/>
              </w:numPr>
              <w:rPr>
                <w:b/>
              </w:rPr>
            </w:pPr>
            <w:r w:rsidRPr="003A5638">
              <w:t>Comprende il concetto di Stato, Regione, Città Metropolitana, Comune e Municipi e riconosce i sistemi e le organizzazioni che regolano i rapporti fra i cittadini e i principi di libertà sanciti dalla Costituzione Italiana e dalle Carte Internazionali, e in particolare conosce la Dichiarazione universale dei diritti umani, i principi fondamentali della Costituzione della Repubblica Italiana e gli elementi essenziali della forma di Stato e di Governo per assumere comportamenti improntati a una cittadinanza consapevole delle regole di convivenza</w:t>
            </w:r>
          </w:p>
          <w:p w14:paraId="1463F152" w14:textId="77777777" w:rsidR="00003097" w:rsidRPr="003A5638" w:rsidRDefault="004F21EB" w:rsidP="003A5638">
            <w:pPr>
              <w:pStyle w:val="Nessunaspaziatura"/>
              <w:numPr>
                <w:ilvl w:val="0"/>
                <w:numId w:val="6"/>
              </w:numPr>
            </w:pPr>
            <w:r w:rsidRPr="003A5638">
              <w:t>Comprende la necessità di uno sviluppo equo e sostenibile, rispettoso dell’ecosistema, nonché di un utilizzo consapevole delle risorse ambientali. Promuove il rispetto verso gli altri, l’ambiente e la natura e sa riconoscere gli effetti del degrado e dell’incuria per comprendere la necessità di un utilizzo consapevole delle risorse ambientali</w:t>
            </w:r>
          </w:p>
          <w:p w14:paraId="592DA4DD" w14:textId="77777777" w:rsidR="00003097" w:rsidRPr="003A5638" w:rsidRDefault="004F21EB" w:rsidP="003A5638">
            <w:pPr>
              <w:pStyle w:val="Nessunaspaziatura"/>
              <w:numPr>
                <w:ilvl w:val="0"/>
                <w:numId w:val="6"/>
              </w:numPr>
              <w:rPr>
                <w:b/>
              </w:rPr>
            </w:pPr>
            <w:r w:rsidRPr="003A5638">
              <w:t xml:space="preserve">È in grado di distinguere i diversi </w:t>
            </w:r>
            <w:proofErr w:type="spellStart"/>
            <w:r w:rsidRPr="003A5638">
              <w:t>device</w:t>
            </w:r>
            <w:proofErr w:type="spellEnd"/>
            <w:r w:rsidRPr="003A5638">
              <w:t xml:space="preserve"> e di utilizzarli correttamente per utilizzare le risorse web in modo attivo</w:t>
            </w:r>
          </w:p>
          <w:p w14:paraId="471A9677" w14:textId="007CE543" w:rsidR="00003097" w:rsidRPr="003A5638" w:rsidRDefault="004F21EB" w:rsidP="003A5638">
            <w:pPr>
              <w:pStyle w:val="Nessunaspaziatura"/>
              <w:numPr>
                <w:ilvl w:val="0"/>
                <w:numId w:val="6"/>
              </w:numPr>
            </w:pPr>
            <w:r w:rsidRPr="003A5638">
              <w:t>È in grado di comprendere il concetto di dato per i</w:t>
            </w:r>
            <w:r w:rsidR="003A5638">
              <w:t xml:space="preserve">ndividuare e confrontare fonti </w:t>
            </w:r>
            <w:r w:rsidRPr="003A5638">
              <w:t>diverse</w:t>
            </w:r>
          </w:p>
          <w:p w14:paraId="620B2773" w14:textId="42F14CDE" w:rsidR="00003097" w:rsidRDefault="004F21EB" w:rsidP="003A5638">
            <w:pPr>
              <w:pStyle w:val="Nessunaspaziatura"/>
              <w:numPr>
                <w:ilvl w:val="0"/>
                <w:numId w:val="6"/>
              </w:numPr>
              <w:rPr>
                <w:color w:val="1155CC"/>
              </w:rPr>
            </w:pPr>
            <w:r w:rsidRPr="003A5638">
              <w:t xml:space="preserve">Sa distinguere l’identità digitale da un’identità reale </w:t>
            </w:r>
            <w:r w:rsidR="003A5638">
              <w:t xml:space="preserve">per maturare consapevolezza </w:t>
            </w:r>
            <w:r w:rsidRPr="003A5638">
              <w:t xml:space="preserve">dei rischi e pericoli </w:t>
            </w:r>
          </w:p>
        </w:tc>
      </w:tr>
      <w:tr w:rsidR="00003097" w14:paraId="0215ADC0" w14:textId="77777777">
        <w:tc>
          <w:tcPr>
            <w:tcW w:w="14601" w:type="dxa"/>
            <w:gridSpan w:val="3"/>
            <w:shd w:val="clear" w:color="auto" w:fill="auto"/>
          </w:tcPr>
          <w:p w14:paraId="3CAE3435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003097" w14:paraId="489E3CF2" w14:textId="77777777">
        <w:trPr>
          <w:trHeight w:val="414"/>
        </w:trPr>
        <w:tc>
          <w:tcPr>
            <w:tcW w:w="4867" w:type="dxa"/>
            <w:shd w:val="clear" w:color="auto" w:fill="auto"/>
          </w:tcPr>
          <w:p w14:paraId="14B73FB9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COSTITUZIONE</w:t>
            </w:r>
          </w:p>
        </w:tc>
        <w:tc>
          <w:tcPr>
            <w:tcW w:w="4867" w:type="dxa"/>
            <w:shd w:val="clear" w:color="auto" w:fill="auto"/>
          </w:tcPr>
          <w:p w14:paraId="55144CB0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SVILUPPO SOSTENIBILE</w:t>
            </w:r>
          </w:p>
        </w:tc>
        <w:tc>
          <w:tcPr>
            <w:tcW w:w="4867" w:type="dxa"/>
            <w:shd w:val="clear" w:color="auto" w:fill="auto"/>
          </w:tcPr>
          <w:p w14:paraId="06CEDA6D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CITTADINANZA DIGITALE</w:t>
            </w:r>
          </w:p>
        </w:tc>
      </w:tr>
      <w:tr w:rsidR="00003097" w14:paraId="23723D5A" w14:textId="77777777">
        <w:trPr>
          <w:trHeight w:val="414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4F656" w14:textId="386B5B27" w:rsidR="00003097" w:rsidRPr="00D24F69" w:rsidRDefault="00FC5207" w:rsidP="003A5638">
            <w:pPr>
              <w:rPr>
                <w:rFonts w:eastAsia="Calibri"/>
                <w:bCs/>
              </w:rPr>
            </w:pPr>
            <w:r w:rsidRPr="00D24F69">
              <w:rPr>
                <w:rFonts w:eastAsia="Calibri"/>
                <w:bCs/>
              </w:rPr>
              <w:t>Coglie che in una comunità ogni individuo ha diritti e doveri.</w:t>
            </w:r>
          </w:p>
          <w:p w14:paraId="62BB4D0E" w14:textId="77777777" w:rsidR="00003097" w:rsidRPr="00D24F6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24F69">
              <w:t xml:space="preserve">Riconosce che i principi di solidarietà, uguaglianza e rispetto della diversità sono fondamentali per la convivenza civile </w:t>
            </w:r>
          </w:p>
          <w:p w14:paraId="2EA3C0BF" w14:textId="77777777" w:rsidR="00FC5207" w:rsidRPr="00D24F69" w:rsidRDefault="00FC5207" w:rsidP="00FC5207">
            <w:pPr>
              <w:rPr>
                <w:rFonts w:eastAsia="Calibri"/>
                <w:bCs/>
              </w:rPr>
            </w:pPr>
            <w:r w:rsidRPr="00D24F69">
              <w:rPr>
                <w:rFonts w:eastAsia="Calibri"/>
                <w:bCs/>
              </w:rPr>
              <w:t>Comprende l’importanza della Costituzione.</w:t>
            </w:r>
          </w:p>
          <w:p w14:paraId="46881031" w14:textId="73343DA9" w:rsidR="00003097" w:rsidRPr="00D24F69" w:rsidRDefault="00D24F69" w:rsidP="00D24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eastAsia="Calibri"/>
                <w:bCs/>
              </w:rPr>
              <w:lastRenderedPageBreak/>
              <w:t xml:space="preserve">Conosce i </w:t>
            </w:r>
            <w:r w:rsidR="00FC5207" w:rsidRPr="00D24F69">
              <w:rPr>
                <w:rFonts w:eastAsia="Calibri"/>
                <w:bCs/>
              </w:rPr>
              <w:t>dodici principi fondamentali della Costituzione</w:t>
            </w:r>
            <w:r w:rsidR="00FC5207" w:rsidRPr="00D24F69">
              <w:t xml:space="preserve"> 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1F62C" w14:textId="77777777" w:rsidR="00003097" w:rsidRPr="00D24F6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24F69">
              <w:lastRenderedPageBreak/>
              <w:t xml:space="preserve">Comprende il significato di sviluppo sostenibile e di utilizzo consapevole delle risorse ambientali </w:t>
            </w:r>
          </w:p>
          <w:p w14:paraId="33ADF60A" w14:textId="37BBD9B4" w:rsidR="00003097" w:rsidRPr="00D24F69" w:rsidRDefault="00B13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Individua stili di vita </w:t>
            </w:r>
            <w:r w:rsidR="004F21EB" w:rsidRPr="00D24F69">
              <w:t xml:space="preserve">rispettosi verso gli altri, l’ambiente e la natura 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4A172" w14:textId="3C9B998B" w:rsidR="00003097" w:rsidRPr="00D24F6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24F69">
              <w:t>Utilizza le risorse web per approfondire tematiche affrontate in classe</w:t>
            </w:r>
          </w:p>
          <w:p w14:paraId="197254A7" w14:textId="77777777" w:rsidR="00003097" w:rsidRPr="00D24F6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24F69">
              <w:t>Sviluppa consapevolezza di verificare attendibilità dei informazioni e contenuti digitali</w:t>
            </w:r>
          </w:p>
          <w:p w14:paraId="52265406" w14:textId="77777777" w:rsidR="00003097" w:rsidRPr="00D24F6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24F69">
              <w:t>Riconosce rischi e pericoli nell’utilizzo del web</w:t>
            </w:r>
          </w:p>
        </w:tc>
      </w:tr>
      <w:tr w:rsidR="00003097" w14:paraId="0903D589" w14:textId="77777777">
        <w:trPr>
          <w:trHeight w:val="414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870FF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003097" w14:paraId="31328587" w14:textId="77777777">
        <w:trPr>
          <w:trHeight w:val="414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395A6" w14:textId="77777777" w:rsidR="00003097" w:rsidRDefault="004F21EB" w:rsidP="00E63C16">
            <w:pPr>
              <w:pStyle w:val="Nessunaspaziatura"/>
              <w:numPr>
                <w:ilvl w:val="0"/>
                <w:numId w:val="7"/>
              </w:numPr>
              <w:ind w:left="303"/>
            </w:pPr>
            <w:proofErr w:type="gramStart"/>
            <w:r>
              <w:t>ruoli</w:t>
            </w:r>
            <w:proofErr w:type="gramEnd"/>
            <w:r>
              <w:t xml:space="preserve"> e funzioni delle persone nella società</w:t>
            </w:r>
          </w:p>
          <w:p w14:paraId="3730F9F1" w14:textId="77777777" w:rsidR="00003097" w:rsidRDefault="004F21EB" w:rsidP="00E63C16">
            <w:pPr>
              <w:pStyle w:val="Nessunaspaziatura"/>
              <w:numPr>
                <w:ilvl w:val="0"/>
                <w:numId w:val="7"/>
              </w:numPr>
              <w:ind w:left="303"/>
            </w:pPr>
            <w:proofErr w:type="gramStart"/>
            <w:r>
              <w:t>i</w:t>
            </w:r>
            <w:proofErr w:type="gramEnd"/>
            <w:r>
              <w:t xml:space="preserve"> concetti di spesa sostenibile, di risparmio, di spreco</w:t>
            </w:r>
          </w:p>
          <w:p w14:paraId="6CF1571C" w14:textId="77777777" w:rsidR="00003097" w:rsidRDefault="004F21EB" w:rsidP="00E63C16">
            <w:pPr>
              <w:pStyle w:val="Nessunaspaziatura"/>
              <w:numPr>
                <w:ilvl w:val="0"/>
                <w:numId w:val="7"/>
              </w:numPr>
              <w:ind w:left="303"/>
            </w:pPr>
            <w:proofErr w:type="gramStart"/>
            <w:r>
              <w:t>la</w:t>
            </w:r>
            <w:proofErr w:type="gramEnd"/>
            <w:r>
              <w:t xml:space="preserve"> suddivisione amministrative territoriale: Comune, Ambito Territoriale, Regione</w:t>
            </w:r>
          </w:p>
          <w:p w14:paraId="01A7AEBC" w14:textId="77777777" w:rsidR="00003097" w:rsidRDefault="004F21EB" w:rsidP="00E63C16">
            <w:pPr>
              <w:pStyle w:val="Nessunaspaziatura"/>
              <w:numPr>
                <w:ilvl w:val="0"/>
                <w:numId w:val="7"/>
              </w:numPr>
              <w:ind w:left="303"/>
            </w:pPr>
            <w:proofErr w:type="gramStart"/>
            <w:r>
              <w:t>gli</w:t>
            </w:r>
            <w:proofErr w:type="gramEnd"/>
            <w:r>
              <w:t xml:space="preserve"> Organi principali dello Stato e le loro funzioni essenziali</w:t>
            </w:r>
          </w:p>
          <w:p w14:paraId="18E70298" w14:textId="77777777" w:rsidR="00003097" w:rsidRDefault="004F21EB" w:rsidP="00E63C16">
            <w:pPr>
              <w:pStyle w:val="Nessunaspaziatura"/>
              <w:numPr>
                <w:ilvl w:val="0"/>
                <w:numId w:val="7"/>
              </w:numPr>
              <w:ind w:left="303"/>
            </w:pPr>
            <w:proofErr w:type="gramStart"/>
            <w:r>
              <w:t>le</w:t>
            </w:r>
            <w:proofErr w:type="gramEnd"/>
            <w:r>
              <w:t xml:space="preserve"> fonti di energia principali</w:t>
            </w:r>
          </w:p>
          <w:p w14:paraId="715B3FB5" w14:textId="77777777" w:rsidR="00003097" w:rsidRDefault="004F21EB" w:rsidP="00E63C16">
            <w:pPr>
              <w:pStyle w:val="Nessunaspaziatura"/>
              <w:numPr>
                <w:ilvl w:val="0"/>
                <w:numId w:val="7"/>
              </w:numPr>
              <w:ind w:left="303"/>
            </w:pPr>
            <w:proofErr w:type="gramStart"/>
            <w:r>
              <w:t>il</w:t>
            </w:r>
            <w:proofErr w:type="gramEnd"/>
            <w:r>
              <w:t xml:space="preserve"> concetto di ecosistema</w:t>
            </w:r>
          </w:p>
          <w:p w14:paraId="54A7FAD3" w14:textId="77777777" w:rsidR="00003097" w:rsidRDefault="004F21EB" w:rsidP="00E63C16">
            <w:pPr>
              <w:pStyle w:val="Nessunaspaziatura"/>
              <w:numPr>
                <w:ilvl w:val="0"/>
                <w:numId w:val="7"/>
              </w:numPr>
              <w:ind w:left="303"/>
            </w:pPr>
            <w:proofErr w:type="gramStart"/>
            <w:r>
              <w:t>alcuni</w:t>
            </w:r>
            <w:proofErr w:type="gramEnd"/>
            <w:r>
              <w:t xml:space="preserve"> siti e beni culturali e ambientali significativi del Paese</w:t>
            </w:r>
          </w:p>
          <w:p w14:paraId="4B4E60D2" w14:textId="77777777" w:rsidR="00003097" w:rsidRDefault="004F21EB" w:rsidP="00E63C16">
            <w:pPr>
              <w:pStyle w:val="Nessunaspaziatura"/>
              <w:numPr>
                <w:ilvl w:val="0"/>
                <w:numId w:val="7"/>
              </w:numPr>
              <w:ind w:left="303"/>
            </w:pPr>
            <w:proofErr w:type="gramStart"/>
            <w:r>
              <w:t>funzioni</w:t>
            </w:r>
            <w:proofErr w:type="gramEnd"/>
            <w:r>
              <w:t xml:space="preserve"> e funzionamento dei dispositivi elettrici ed elettronici di più largo uso in casa e a scuola e i rischi più rilevanti connessi al loro uso</w:t>
            </w:r>
          </w:p>
          <w:p w14:paraId="18E52EE9" w14:textId="77777777" w:rsidR="00003097" w:rsidRDefault="004F21EB" w:rsidP="00E63C16">
            <w:pPr>
              <w:pStyle w:val="Nessunaspaziatura"/>
              <w:numPr>
                <w:ilvl w:val="0"/>
                <w:numId w:val="7"/>
              </w:numPr>
              <w:ind w:left="303"/>
            </w:pPr>
            <w:proofErr w:type="gramStart"/>
            <w:r>
              <w:t>l’esistenza</w:t>
            </w:r>
            <w:proofErr w:type="gramEnd"/>
            <w:r>
              <w:t xml:space="preserve"> della rete, le sue funzioni essenziali</w:t>
            </w:r>
          </w:p>
          <w:p w14:paraId="2B455339" w14:textId="77777777" w:rsidR="00003097" w:rsidRDefault="004F21EB" w:rsidP="00E63C16">
            <w:pPr>
              <w:pStyle w:val="Nessunaspaziatura"/>
              <w:numPr>
                <w:ilvl w:val="0"/>
                <w:numId w:val="7"/>
              </w:numPr>
              <w:ind w:left="303"/>
            </w:pPr>
            <w:proofErr w:type="gramStart"/>
            <w:r>
              <w:t>i</w:t>
            </w:r>
            <w:proofErr w:type="gramEnd"/>
            <w:r>
              <w:t xml:space="preserve"> principali comportamenti di correttezza e netiquette nell’uso degli strumenti e della rete</w:t>
            </w:r>
          </w:p>
          <w:p w14:paraId="1D967C7D" w14:textId="77777777" w:rsidR="00003097" w:rsidRDefault="004F21EB" w:rsidP="00E63C16">
            <w:pPr>
              <w:pStyle w:val="Nessunaspaziatura"/>
              <w:numPr>
                <w:ilvl w:val="0"/>
                <w:numId w:val="7"/>
              </w:numPr>
              <w:ind w:left="303"/>
            </w:pPr>
            <w:proofErr w:type="gramStart"/>
            <w:r>
              <w:t>il</w:t>
            </w:r>
            <w:proofErr w:type="gramEnd"/>
            <w:r>
              <w:t xml:space="preserve"> concetto di dato personale e di riservatezza dei dati</w:t>
            </w:r>
          </w:p>
        </w:tc>
      </w:tr>
    </w:tbl>
    <w:p w14:paraId="5D164D4A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003097" w14:paraId="495FE542" w14:textId="77777777">
        <w:trPr>
          <w:trHeight w:val="330"/>
        </w:trPr>
        <w:tc>
          <w:tcPr>
            <w:tcW w:w="7336" w:type="dxa"/>
          </w:tcPr>
          <w:p w14:paraId="3B9FF3EA" w14:textId="1AFD9381" w:rsidR="00003097" w:rsidRDefault="00D67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bookmarkStart w:id="0" w:name="_GoBack"/>
            <w:bookmarkEnd w:id="0"/>
            <w:r w:rsidR="004F21EB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025D1E4B" w14:textId="77777777" w:rsidR="00003097" w:rsidRDefault="004F21E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003097" w14:paraId="46135027" w14:textId="77777777">
        <w:trPr>
          <w:trHeight w:val="330"/>
        </w:trPr>
        <w:tc>
          <w:tcPr>
            <w:tcW w:w="7336" w:type="dxa"/>
          </w:tcPr>
          <w:p w14:paraId="543A3BE6" w14:textId="01416924" w:rsidR="00FC5207" w:rsidRPr="00E63C16" w:rsidRDefault="00FC5207">
            <w:pPr>
              <w:rPr>
                <w:rFonts w:eastAsia="Calibri"/>
                <w:bCs/>
              </w:rPr>
            </w:pPr>
            <w:r w:rsidRPr="00E63C16">
              <w:rPr>
                <w:rFonts w:eastAsia="Calibri"/>
                <w:bCs/>
              </w:rPr>
              <w:t>Coglie</w:t>
            </w:r>
            <w:r w:rsidR="00E63C16">
              <w:rPr>
                <w:rFonts w:eastAsia="Calibri"/>
                <w:bCs/>
              </w:rPr>
              <w:t>re</w:t>
            </w:r>
            <w:r w:rsidRPr="00E63C16">
              <w:rPr>
                <w:rFonts w:eastAsia="Calibri"/>
                <w:bCs/>
              </w:rPr>
              <w:t xml:space="preserve"> che in una comunità ogni individuo ha diritti e doveri.</w:t>
            </w:r>
          </w:p>
          <w:p w14:paraId="15FE0EEC" w14:textId="456B29FF" w:rsidR="00003097" w:rsidRPr="00E63C16" w:rsidRDefault="004F21EB">
            <w:r w:rsidRPr="00E63C16">
              <w:t>Riconosce</w:t>
            </w:r>
            <w:r w:rsidR="00E63C16">
              <w:t>re</w:t>
            </w:r>
            <w:r w:rsidRPr="00E63C16">
              <w:t xml:space="preserve"> che i principi di solidarietà, uguaglianza e rispetto della diversità sono fondamentali per la convivenza civile </w:t>
            </w:r>
          </w:p>
        </w:tc>
        <w:tc>
          <w:tcPr>
            <w:tcW w:w="7265" w:type="dxa"/>
            <w:shd w:val="clear" w:color="auto" w:fill="auto"/>
          </w:tcPr>
          <w:p w14:paraId="79B6554A" w14:textId="3B370403" w:rsidR="00FC5207" w:rsidRPr="00E63C16" w:rsidRDefault="00FC5207" w:rsidP="00FC5207">
            <w:pPr>
              <w:rPr>
                <w:rFonts w:eastAsia="Calibri"/>
                <w:bCs/>
              </w:rPr>
            </w:pPr>
            <w:r w:rsidRPr="00E63C16">
              <w:rPr>
                <w:rFonts w:eastAsia="Calibri"/>
                <w:bCs/>
              </w:rPr>
              <w:t>Comprende</w:t>
            </w:r>
            <w:r w:rsidR="00E63C16">
              <w:rPr>
                <w:rFonts w:eastAsia="Calibri"/>
                <w:bCs/>
              </w:rPr>
              <w:t>re</w:t>
            </w:r>
            <w:r w:rsidRPr="00E63C16">
              <w:rPr>
                <w:rFonts w:eastAsia="Calibri"/>
                <w:bCs/>
              </w:rPr>
              <w:t xml:space="preserve"> l’importanza della Costituzione.</w:t>
            </w:r>
          </w:p>
          <w:p w14:paraId="4E8F34FF" w14:textId="145B1FA2" w:rsidR="00003097" w:rsidRPr="00E63C16" w:rsidRDefault="00FC5207" w:rsidP="00FC5207">
            <w:pPr>
              <w:rPr>
                <w:strike/>
              </w:rPr>
            </w:pPr>
            <w:r w:rsidRPr="00E63C16">
              <w:rPr>
                <w:rFonts w:eastAsia="Calibri"/>
                <w:bCs/>
              </w:rPr>
              <w:t>Conosce</w:t>
            </w:r>
            <w:r w:rsidR="00E63C16">
              <w:rPr>
                <w:rFonts w:eastAsia="Calibri"/>
                <w:bCs/>
              </w:rPr>
              <w:t>re</w:t>
            </w:r>
            <w:r w:rsidR="00B13649">
              <w:rPr>
                <w:rFonts w:eastAsia="Calibri"/>
                <w:bCs/>
              </w:rPr>
              <w:t xml:space="preserve"> i </w:t>
            </w:r>
            <w:r w:rsidRPr="00E63C16">
              <w:rPr>
                <w:rFonts w:eastAsia="Calibri"/>
                <w:bCs/>
              </w:rPr>
              <w:t>dodici principi fondamentali della Costituzione</w:t>
            </w:r>
            <w:r w:rsidRPr="00E63C16">
              <w:t xml:space="preserve"> </w:t>
            </w:r>
          </w:p>
          <w:p w14:paraId="746DFA90" w14:textId="025066AB" w:rsidR="00FC5207" w:rsidRPr="00E63C16" w:rsidRDefault="00FC5207" w:rsidP="00FC5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63C16">
              <w:t>Comprende</w:t>
            </w:r>
            <w:r w:rsidR="00E63C16">
              <w:t>re</w:t>
            </w:r>
            <w:r w:rsidRPr="00E63C16">
              <w:t xml:space="preserve"> il significato di sviluppo sostenibile e di utilizzo consapevole delle risorse ambientali </w:t>
            </w:r>
          </w:p>
          <w:p w14:paraId="66F0FC7E" w14:textId="617F6797" w:rsidR="00003097" w:rsidRPr="00E63C16" w:rsidRDefault="004F21EB">
            <w:r w:rsidRPr="00E63C16">
              <w:t>Utilizza</w:t>
            </w:r>
            <w:r w:rsidR="00E63C16">
              <w:t>re</w:t>
            </w:r>
            <w:r w:rsidRPr="00E63C16">
              <w:t xml:space="preserve"> le risorse web per approfondire tematiche affrontate in classe</w:t>
            </w:r>
          </w:p>
        </w:tc>
      </w:tr>
    </w:tbl>
    <w:p w14:paraId="6DF6D4F6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003097" w14:paraId="1EE300DC" w14:textId="77777777">
        <w:tc>
          <w:tcPr>
            <w:tcW w:w="14426" w:type="dxa"/>
          </w:tcPr>
          <w:p w14:paraId="3154D7AE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003097" w14:paraId="07C2F178" w14:textId="77777777">
        <w:tc>
          <w:tcPr>
            <w:tcW w:w="14426" w:type="dxa"/>
          </w:tcPr>
          <w:p w14:paraId="05A4B8D0" w14:textId="77777777" w:rsidR="00003097" w:rsidRDefault="004F21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1B52C294" w14:textId="77777777" w:rsidR="00003097" w:rsidRDefault="004F21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50FF7863" w14:textId="77777777" w:rsidR="00003097" w:rsidRDefault="004F21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73BA58E2" w14:textId="77777777" w:rsidR="00003097" w:rsidRDefault="004F21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4EF0DE05" w14:textId="77777777" w:rsidR="00003097" w:rsidRDefault="004F21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098252D7" w14:textId="77777777" w:rsidR="00003097" w:rsidRDefault="004F21EB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67B0C098" w14:textId="77777777" w:rsidR="00003097" w:rsidRDefault="004F21EB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02D973CB" w14:textId="77777777" w:rsidR="00003097" w:rsidRDefault="004F21EB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6B3BEDCA" w14:textId="77777777" w:rsidR="00003097" w:rsidRDefault="004F21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751E3D51" w14:textId="77777777" w:rsidR="00003097" w:rsidRDefault="004F21EB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</w:t>
            </w:r>
            <w:proofErr w:type="spellStart"/>
            <w:r>
              <w:rPr>
                <w:color w:val="000000"/>
              </w:rPr>
              <w:t>metacognizione</w:t>
            </w:r>
            <w:proofErr w:type="spellEnd"/>
            <w:r>
              <w:rPr>
                <w:color w:val="000000"/>
              </w:rPr>
              <w:t xml:space="preserve">) </w:t>
            </w:r>
          </w:p>
          <w:p w14:paraId="24234297" w14:textId="77777777" w:rsidR="00003097" w:rsidRDefault="004F21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77BE5F90" w14:textId="77777777" w:rsidR="00003097" w:rsidRDefault="004F21EB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5D6506CE" w14:textId="77777777" w:rsidR="00003097" w:rsidRDefault="004F21E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5CB639E5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003097" w14:paraId="58B7022D" w14:textId="77777777">
        <w:tc>
          <w:tcPr>
            <w:tcW w:w="14426" w:type="dxa"/>
          </w:tcPr>
          <w:p w14:paraId="55D7F3F6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7FDB6211" w14:textId="77777777" w:rsidR="00003097" w:rsidRDefault="00003097">
      <w:pPr>
        <w:rPr>
          <w:b/>
        </w:rPr>
      </w:pPr>
    </w:p>
    <w:p w14:paraId="1E4E31B2" w14:textId="77777777" w:rsidR="00003097" w:rsidRDefault="00003097">
      <w:pPr>
        <w:rPr>
          <w:b/>
        </w:rPr>
      </w:pPr>
    </w:p>
    <w:p w14:paraId="38D53588" w14:textId="77777777" w:rsidR="00003097" w:rsidRDefault="004F21EB">
      <w:pPr>
        <w:rPr>
          <w:b/>
        </w:rPr>
      </w:pPr>
      <w:r>
        <w:rPr>
          <w:b/>
        </w:rPr>
        <w:t xml:space="preserve">TIPOLOGIE DI PROVE </w:t>
      </w:r>
    </w:p>
    <w:p w14:paraId="66738143" w14:textId="77777777" w:rsidR="00003097" w:rsidRDefault="00003097">
      <w:pPr>
        <w:rPr>
          <w:b/>
        </w:rPr>
      </w:pPr>
    </w:p>
    <w:p w14:paraId="7832E5E4" w14:textId="77777777" w:rsidR="00003097" w:rsidRDefault="004F21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53AA5403" w14:textId="77777777" w:rsidR="00003097" w:rsidRDefault="004F21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4865DE6A" w14:textId="77777777" w:rsidR="00003097" w:rsidRDefault="004F21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071274DC" w14:textId="77777777" w:rsidR="00003097" w:rsidRDefault="004F21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6A19C20F" w14:textId="77777777" w:rsidR="00003097" w:rsidRDefault="004F21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7936A4BE" w14:textId="77777777" w:rsidR="00003097" w:rsidRDefault="004F21E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405B116C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0B83494" w14:textId="77777777" w:rsidR="00003097" w:rsidRDefault="004F21EB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35C5CB29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00FC2FC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79"/>
        <w:gridCol w:w="2243"/>
        <w:gridCol w:w="2287"/>
        <w:gridCol w:w="2368"/>
        <w:gridCol w:w="2535"/>
        <w:gridCol w:w="2316"/>
      </w:tblGrid>
      <w:tr w:rsidR="00003097" w14:paraId="38516BC0" w14:textId="77777777" w:rsidTr="00B13649">
        <w:trPr>
          <w:trHeight w:val="292"/>
        </w:trPr>
        <w:tc>
          <w:tcPr>
            <w:tcW w:w="2279" w:type="dxa"/>
          </w:tcPr>
          <w:p w14:paraId="77B7E960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243" w:type="dxa"/>
          </w:tcPr>
          <w:p w14:paraId="6581120B" w14:textId="77777777" w:rsidR="00003097" w:rsidRDefault="00003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87" w:type="dxa"/>
          </w:tcPr>
          <w:p w14:paraId="02AC943E" w14:textId="4A4930B6" w:rsidR="00003097" w:rsidRPr="00B1364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13649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</w:tc>
        <w:tc>
          <w:tcPr>
            <w:tcW w:w="2368" w:type="dxa"/>
          </w:tcPr>
          <w:p w14:paraId="31BFCAD8" w14:textId="77777777" w:rsidR="00003097" w:rsidRPr="00B1364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13649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0A12C4FB" w14:textId="0134AB12" w:rsidR="00003097" w:rsidRPr="00B1364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13649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535" w:type="dxa"/>
          </w:tcPr>
          <w:p w14:paraId="0D1B75D4" w14:textId="77777777" w:rsidR="00003097" w:rsidRPr="00B1364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13649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6E019436" w14:textId="5C937102" w:rsidR="00003097" w:rsidRPr="00B1364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13649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316" w:type="dxa"/>
          </w:tcPr>
          <w:p w14:paraId="4D9FD2D4" w14:textId="77777777" w:rsidR="00003097" w:rsidRPr="00B1364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13649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0767E88F" w14:textId="77777777" w:rsidR="00003097" w:rsidRPr="00B13649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B13649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003097" w14:paraId="37193ABF" w14:textId="77777777" w:rsidTr="00B13649">
        <w:trPr>
          <w:trHeight w:val="765"/>
        </w:trPr>
        <w:tc>
          <w:tcPr>
            <w:tcW w:w="2279" w:type="dxa"/>
          </w:tcPr>
          <w:p w14:paraId="269F6843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243" w:type="dxa"/>
          </w:tcPr>
          <w:p w14:paraId="4C6F9F11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287" w:type="dxa"/>
          </w:tcPr>
          <w:p w14:paraId="71362903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368" w:type="dxa"/>
          </w:tcPr>
          <w:p w14:paraId="45D05020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535" w:type="dxa"/>
          </w:tcPr>
          <w:p w14:paraId="639EB52A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16" w:type="dxa"/>
          </w:tcPr>
          <w:p w14:paraId="5A98E86B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003097" w14:paraId="634965E1" w14:textId="77777777" w:rsidTr="00B13649">
        <w:trPr>
          <w:trHeight w:val="262"/>
        </w:trPr>
        <w:tc>
          <w:tcPr>
            <w:tcW w:w="2279" w:type="dxa"/>
          </w:tcPr>
          <w:p w14:paraId="5DEF7E1D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243" w:type="dxa"/>
          </w:tcPr>
          <w:p w14:paraId="47C5F860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287" w:type="dxa"/>
          </w:tcPr>
          <w:p w14:paraId="10D64C8D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368" w:type="dxa"/>
          </w:tcPr>
          <w:p w14:paraId="08437041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535" w:type="dxa"/>
          </w:tcPr>
          <w:p w14:paraId="1E36157A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16" w:type="dxa"/>
          </w:tcPr>
          <w:p w14:paraId="1BE2B513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003097" w14:paraId="2945BF03" w14:textId="77777777" w:rsidTr="00B13649">
        <w:trPr>
          <w:trHeight w:val="591"/>
        </w:trPr>
        <w:tc>
          <w:tcPr>
            <w:tcW w:w="2279" w:type="dxa"/>
          </w:tcPr>
          <w:p w14:paraId="11D649A0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243" w:type="dxa"/>
          </w:tcPr>
          <w:p w14:paraId="64D32D47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287" w:type="dxa"/>
          </w:tcPr>
          <w:p w14:paraId="147CF8CD" w14:textId="77777777" w:rsidR="00003097" w:rsidRDefault="004F21EB">
            <w:pPr>
              <w:rPr>
                <w:b/>
              </w:rPr>
            </w:pPr>
            <w:r>
              <w:t xml:space="preserve">Autonomia e sicurezza </w:t>
            </w:r>
          </w:p>
          <w:p w14:paraId="19619B8E" w14:textId="77777777" w:rsidR="00003097" w:rsidRDefault="00003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68" w:type="dxa"/>
          </w:tcPr>
          <w:p w14:paraId="50994A36" w14:textId="77777777" w:rsidR="00003097" w:rsidRDefault="004F21EB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23C0D93A" w14:textId="77777777" w:rsidR="00003097" w:rsidRDefault="004F21EB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385A5738" w14:textId="77777777" w:rsidR="00003097" w:rsidRDefault="004F21EB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7CD0CE51" w14:textId="77777777" w:rsidR="00003097" w:rsidRDefault="00003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535" w:type="dxa"/>
          </w:tcPr>
          <w:p w14:paraId="7187E47F" w14:textId="77777777" w:rsidR="00003097" w:rsidRDefault="004F21EB">
            <w:proofErr w:type="gramStart"/>
            <w:r>
              <w:t>parziale</w:t>
            </w:r>
            <w:proofErr w:type="gramEnd"/>
          </w:p>
          <w:p w14:paraId="0555CBB5" w14:textId="77777777" w:rsidR="00003097" w:rsidRDefault="004F21EB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4774A410" w14:textId="77777777" w:rsidR="00003097" w:rsidRDefault="004F21EB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60C6D453" w14:textId="77777777" w:rsidR="00003097" w:rsidRDefault="004F21EB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16" w:type="dxa"/>
          </w:tcPr>
          <w:p w14:paraId="46CC5E2D" w14:textId="6F6CC269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bisogno</w:t>
            </w:r>
            <w:proofErr w:type="gramEnd"/>
            <w:r>
              <w:rPr>
                <w:color w:val="000000"/>
              </w:rPr>
              <w:t xml:space="preserve"> del supporto dell’insegnante</w:t>
            </w:r>
          </w:p>
        </w:tc>
      </w:tr>
    </w:tbl>
    <w:p w14:paraId="73BDA7AF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DD6DD5C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6F6E4C5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8B324F3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B9D2769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6FDDCA2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406057F" w14:textId="77777777" w:rsidR="00003097" w:rsidRDefault="004F21EB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360DC064" w14:textId="77777777" w:rsidR="00003097" w:rsidRDefault="00003097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003097" w14:paraId="7BA1D10E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489A7B58" w14:textId="77777777" w:rsidR="00003097" w:rsidRDefault="004F21EB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697AAF97" w14:textId="77777777" w:rsidR="00003097" w:rsidRDefault="004F21EB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22AF1EC8" w14:textId="77777777" w:rsidR="00003097" w:rsidRDefault="004F21E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333C99DA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36E706B4" w14:textId="77777777" w:rsidR="00003097" w:rsidRDefault="004F2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57F8FE4E" w14:textId="77777777" w:rsidR="00003097" w:rsidRDefault="004F21EB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0640EB27" w14:textId="77777777" w:rsidR="00003097" w:rsidRDefault="004F2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0389F177" w14:textId="77777777" w:rsidR="00003097" w:rsidRDefault="00003097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5E0121D8" w14:textId="77777777" w:rsidR="00003097" w:rsidRDefault="004F21EB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6C7C3D79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754F3B46" w14:textId="77777777" w:rsidR="00003097" w:rsidRDefault="00003097">
            <w:pPr>
              <w:rPr>
                <w:b/>
              </w:rPr>
            </w:pPr>
          </w:p>
        </w:tc>
      </w:tr>
      <w:tr w:rsidR="00003097" w14:paraId="3843A580" w14:textId="77777777">
        <w:trPr>
          <w:trHeight w:val="477"/>
        </w:trPr>
        <w:tc>
          <w:tcPr>
            <w:tcW w:w="1964" w:type="dxa"/>
          </w:tcPr>
          <w:p w14:paraId="09DE0432" w14:textId="77777777" w:rsidR="00003097" w:rsidRDefault="004F21EB">
            <w:r>
              <w:t>AVANZATO</w:t>
            </w:r>
          </w:p>
        </w:tc>
        <w:tc>
          <w:tcPr>
            <w:tcW w:w="3257" w:type="dxa"/>
          </w:tcPr>
          <w:p w14:paraId="25539A41" w14:textId="77777777" w:rsidR="00003097" w:rsidRDefault="004F21EB">
            <w:r>
              <w:t>L’alunno/a svolge le attività in completa autonomia</w:t>
            </w:r>
          </w:p>
        </w:tc>
        <w:tc>
          <w:tcPr>
            <w:tcW w:w="3255" w:type="dxa"/>
          </w:tcPr>
          <w:p w14:paraId="135169E9" w14:textId="77777777" w:rsidR="00003097" w:rsidRDefault="004F21EB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3558CF42" w14:textId="77777777" w:rsidR="00003097" w:rsidRDefault="004F21EB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2B13F8FC" w14:textId="77777777" w:rsidR="00003097" w:rsidRDefault="004F21EB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003097" w14:paraId="61100E51" w14:textId="77777777">
        <w:trPr>
          <w:trHeight w:val="504"/>
        </w:trPr>
        <w:tc>
          <w:tcPr>
            <w:tcW w:w="1964" w:type="dxa"/>
          </w:tcPr>
          <w:p w14:paraId="1631040F" w14:textId="77777777" w:rsidR="00003097" w:rsidRDefault="004F21EB">
            <w:r>
              <w:t>INTERMEDIO</w:t>
            </w:r>
          </w:p>
        </w:tc>
        <w:tc>
          <w:tcPr>
            <w:tcW w:w="3257" w:type="dxa"/>
          </w:tcPr>
          <w:p w14:paraId="71755DC8" w14:textId="77777777" w:rsidR="00003097" w:rsidRDefault="004F21EB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3E9BB38C" w14:textId="77777777" w:rsidR="00003097" w:rsidRDefault="004F21EB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7643DF4B" w14:textId="77777777" w:rsidR="00003097" w:rsidRDefault="004F21EB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24DA2D7E" w14:textId="77777777" w:rsidR="00003097" w:rsidRDefault="004F21EB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003097" w14:paraId="25E68E9B" w14:textId="77777777">
        <w:trPr>
          <w:trHeight w:val="477"/>
        </w:trPr>
        <w:tc>
          <w:tcPr>
            <w:tcW w:w="1964" w:type="dxa"/>
          </w:tcPr>
          <w:p w14:paraId="40022792" w14:textId="77777777" w:rsidR="00003097" w:rsidRDefault="004F21EB">
            <w:r>
              <w:t>BASE</w:t>
            </w:r>
          </w:p>
        </w:tc>
        <w:tc>
          <w:tcPr>
            <w:tcW w:w="3257" w:type="dxa"/>
          </w:tcPr>
          <w:p w14:paraId="2DB4E654" w14:textId="77777777" w:rsidR="00003097" w:rsidRDefault="004F21EB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0FF4F9A3" w14:textId="77777777" w:rsidR="00003097" w:rsidRDefault="004F21EB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4419A2E1" w14:textId="77777777" w:rsidR="00003097" w:rsidRDefault="004F21EB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268A6237" w14:textId="77777777" w:rsidR="00003097" w:rsidRDefault="004F21EB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003097" w14:paraId="11D63D29" w14:textId="77777777">
        <w:trPr>
          <w:trHeight w:val="134"/>
        </w:trPr>
        <w:tc>
          <w:tcPr>
            <w:tcW w:w="1964" w:type="dxa"/>
          </w:tcPr>
          <w:p w14:paraId="18F993BF" w14:textId="77777777" w:rsidR="00003097" w:rsidRDefault="004F21EB">
            <w:r>
              <w:t>IN VIA DI PRIMA ACQUISIZIONE</w:t>
            </w:r>
          </w:p>
        </w:tc>
        <w:tc>
          <w:tcPr>
            <w:tcW w:w="3257" w:type="dxa"/>
          </w:tcPr>
          <w:p w14:paraId="39A5CC25" w14:textId="77777777" w:rsidR="00003097" w:rsidRDefault="004F21EB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28958567" w14:textId="77777777" w:rsidR="00003097" w:rsidRDefault="004F21EB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0B2B91B8" w14:textId="77777777" w:rsidR="00003097" w:rsidRDefault="004F21EB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2181F665" w14:textId="77777777" w:rsidR="00003097" w:rsidRDefault="004F21EB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62F517C6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F9DE483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75470C6" w14:textId="77777777" w:rsidR="00003097" w:rsidRDefault="004F21E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1D772716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003097" w14:paraId="1274C8C9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7F233195" w14:textId="77777777" w:rsidR="00003097" w:rsidRDefault="004F21EB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043222FC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003097" w14:paraId="1AE98A6A" w14:textId="77777777">
        <w:trPr>
          <w:trHeight w:val="681"/>
        </w:trPr>
        <w:tc>
          <w:tcPr>
            <w:tcW w:w="3592" w:type="dxa"/>
          </w:tcPr>
          <w:p w14:paraId="25477314" w14:textId="77777777" w:rsidR="00003097" w:rsidRDefault="004F21EB">
            <w:r>
              <w:t>AVANZATO</w:t>
            </w:r>
          </w:p>
        </w:tc>
        <w:tc>
          <w:tcPr>
            <w:tcW w:w="11294" w:type="dxa"/>
          </w:tcPr>
          <w:p w14:paraId="4116989D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003097" w14:paraId="6043C0D7" w14:textId="77777777">
        <w:trPr>
          <w:trHeight w:val="719"/>
        </w:trPr>
        <w:tc>
          <w:tcPr>
            <w:tcW w:w="3592" w:type="dxa"/>
          </w:tcPr>
          <w:p w14:paraId="0C6FD403" w14:textId="77777777" w:rsidR="00003097" w:rsidRDefault="004F21EB">
            <w:r>
              <w:lastRenderedPageBreak/>
              <w:t>INTERMEDIO</w:t>
            </w:r>
          </w:p>
        </w:tc>
        <w:tc>
          <w:tcPr>
            <w:tcW w:w="11294" w:type="dxa"/>
          </w:tcPr>
          <w:p w14:paraId="39251FDA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003097" w14:paraId="3A941850" w14:textId="77777777">
        <w:trPr>
          <w:trHeight w:val="681"/>
        </w:trPr>
        <w:tc>
          <w:tcPr>
            <w:tcW w:w="3592" w:type="dxa"/>
          </w:tcPr>
          <w:p w14:paraId="2249DF5C" w14:textId="77777777" w:rsidR="00003097" w:rsidRDefault="004F21EB">
            <w:r>
              <w:t>BASE</w:t>
            </w:r>
          </w:p>
        </w:tc>
        <w:tc>
          <w:tcPr>
            <w:tcW w:w="11294" w:type="dxa"/>
          </w:tcPr>
          <w:p w14:paraId="070A8B71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003097" w14:paraId="15DDD24D" w14:textId="77777777">
        <w:trPr>
          <w:trHeight w:val="719"/>
        </w:trPr>
        <w:tc>
          <w:tcPr>
            <w:tcW w:w="3592" w:type="dxa"/>
          </w:tcPr>
          <w:p w14:paraId="5E75799F" w14:textId="77777777" w:rsidR="00003097" w:rsidRDefault="004F21EB">
            <w:r>
              <w:t>IN VIA DI PRIMA ACQUISIZIONE</w:t>
            </w:r>
          </w:p>
        </w:tc>
        <w:tc>
          <w:tcPr>
            <w:tcW w:w="11294" w:type="dxa"/>
          </w:tcPr>
          <w:p w14:paraId="5BC7AA51" w14:textId="77777777" w:rsidR="00003097" w:rsidRDefault="004F21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79D98486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8BDFD7F" w14:textId="77777777" w:rsidR="00003097" w:rsidRDefault="004F21EB">
      <w:pPr>
        <w:jc w:val="center"/>
        <w:rPr>
          <w:b/>
        </w:rPr>
      </w:pPr>
      <w:r>
        <w:rPr>
          <w:b/>
        </w:rPr>
        <w:t xml:space="preserve">AUTOVALUTAZIONE  </w:t>
      </w:r>
    </w:p>
    <w:p w14:paraId="1BB2AB82" w14:textId="77777777" w:rsidR="00003097" w:rsidRDefault="00003097">
      <w:pPr>
        <w:rPr>
          <w:b/>
        </w:rPr>
      </w:pPr>
    </w:p>
    <w:p w14:paraId="306A60CF" w14:textId="77777777" w:rsidR="00003097" w:rsidRDefault="004F21EB">
      <w:r>
        <w:t>Domande- stimolo per guidare il momento di autovalutazione degli alunni</w:t>
      </w:r>
    </w:p>
    <w:p w14:paraId="7C10C315" w14:textId="77777777" w:rsidR="00003097" w:rsidRDefault="004F21EB">
      <w:r>
        <w:t>Griglie autovalutazione</w:t>
      </w:r>
    </w:p>
    <w:p w14:paraId="2A18ED53" w14:textId="77777777" w:rsidR="00003097" w:rsidRDefault="00003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sectPr w:rsidR="00003097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A7932" w14:textId="77777777" w:rsidR="007F6EC6" w:rsidRDefault="007F6EC6">
      <w:r>
        <w:separator/>
      </w:r>
    </w:p>
  </w:endnote>
  <w:endnote w:type="continuationSeparator" w:id="0">
    <w:p w14:paraId="57B07DD4" w14:textId="77777777" w:rsidR="007F6EC6" w:rsidRDefault="007F6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F14D9" w14:textId="77777777" w:rsidR="00003097" w:rsidRDefault="004F21E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D67ED8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639FAA17" w14:textId="77777777" w:rsidR="00003097" w:rsidRDefault="000030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7EE96" w14:textId="77777777" w:rsidR="007F6EC6" w:rsidRDefault="007F6EC6">
      <w:r>
        <w:separator/>
      </w:r>
    </w:p>
  </w:footnote>
  <w:footnote w:type="continuationSeparator" w:id="0">
    <w:p w14:paraId="00ECA412" w14:textId="77777777" w:rsidR="007F6EC6" w:rsidRDefault="007F6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21F38"/>
    <w:multiLevelType w:val="hybridMultilevel"/>
    <w:tmpl w:val="B448C3DA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2039C"/>
    <w:multiLevelType w:val="multilevel"/>
    <w:tmpl w:val="570CF1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5584C8D"/>
    <w:multiLevelType w:val="multilevel"/>
    <w:tmpl w:val="1F927CE6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58B7A17"/>
    <w:multiLevelType w:val="multilevel"/>
    <w:tmpl w:val="3B6CFCB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D100937"/>
    <w:multiLevelType w:val="multilevel"/>
    <w:tmpl w:val="783E81A2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7B82B01"/>
    <w:multiLevelType w:val="hybridMultilevel"/>
    <w:tmpl w:val="FAD665CA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709AE"/>
    <w:multiLevelType w:val="hybridMultilevel"/>
    <w:tmpl w:val="07024F2E"/>
    <w:lvl w:ilvl="0" w:tplc="01E2AA9C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097"/>
    <w:rsid w:val="00003097"/>
    <w:rsid w:val="003A5638"/>
    <w:rsid w:val="004F21EB"/>
    <w:rsid w:val="00641F65"/>
    <w:rsid w:val="007F6EC6"/>
    <w:rsid w:val="00B13649"/>
    <w:rsid w:val="00D24F69"/>
    <w:rsid w:val="00D67ED8"/>
    <w:rsid w:val="00E63C16"/>
    <w:rsid w:val="00FC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A8C6"/>
  <w15:docId w15:val="{D62C4394-FC19-494E-AA3E-5ECF6D11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51FC"/>
  </w:style>
  <w:style w:type="paragraph" w:styleId="Titolo1">
    <w:name w:val="heading 1"/>
    <w:basedOn w:val="Normale1"/>
    <w:next w:val="Normale1"/>
    <w:uiPriority w:val="9"/>
    <w:qFormat/>
    <w:rsid w:val="002F7A8E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F7A8E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F7A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F7A8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F7A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F7A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F7A8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2F7A8E"/>
  </w:style>
  <w:style w:type="table" w:customStyle="1" w:styleId="TableNormal0">
    <w:name w:val="Table Normal"/>
    <w:rsid w:val="002F7A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67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6766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574517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574517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5745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4517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574517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3A5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qFTwCNSUhZPEfWoQgT7ZlKCAlw==">AMUW2mW/97lmtZ4VUNu+TNGGpq66FkCjrivRM+zfVTrwkBOmh47+mCvlgwOL5wCED0ZBZMEr+PkVVW+JGNvZOhrZLKaeSPZw1/Mk5dvR7a183B5hmR/QAdg=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1329</Words>
  <Characters>7580</Characters>
  <Application>Microsoft Office Word</Application>
  <DocSecurity>0</DocSecurity>
  <Lines>63</Lines>
  <Paragraphs>17</Paragraphs>
  <ScaleCrop>false</ScaleCrop>
  <Company/>
  <LinksUpToDate>false</LinksUpToDate>
  <CharactersWithSpaces>8892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9</cp:revision>
  <dcterms:created xsi:type="dcterms:W3CDTF">2023-01-28T13:33:00Z</dcterms:created>
  <dcterms:modified xsi:type="dcterms:W3CDTF">2023-06-30T11:14:00Z</dcterms:modified>
</cp:coreProperties>
</file>