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83AB119" w14:textId="77777777" w:rsidR="001E7C78" w:rsidRDefault="00B46165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281CA15E" wp14:editId="6D67565B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EA8D3B7" w14:textId="579E6F44" w:rsidR="001E7C78" w:rsidRDefault="00B4616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21478C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3DCEDFD5" w14:textId="77777777" w:rsidR="001E7C78" w:rsidRDefault="00B4616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446DCBBD" w14:textId="77777777" w:rsidR="001E7C78" w:rsidRDefault="00B46165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432DF7F0" w14:textId="77777777" w:rsidR="001E7C78" w:rsidRDefault="00B46165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558D89B4" w14:textId="77777777" w:rsidR="001E7C78" w:rsidRDefault="001E7C78">
      <w:pPr>
        <w:jc w:val="center"/>
        <w:rPr>
          <w:rFonts w:ascii="Arial" w:eastAsia="Arial" w:hAnsi="Arial" w:cs="Arial"/>
          <w:b/>
        </w:rPr>
      </w:pPr>
    </w:p>
    <w:p w14:paraId="31E89E3A" w14:textId="77777777" w:rsidR="001E7C78" w:rsidRDefault="00B46165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440AD6C2" w14:textId="77777777" w:rsidR="001E7C78" w:rsidRDefault="00B46165">
      <w:pPr>
        <w:spacing w:after="60"/>
        <w:jc w:val="center"/>
        <w:rPr>
          <w:b/>
        </w:rPr>
      </w:pPr>
      <w:r>
        <w:rPr>
          <w:b/>
        </w:rPr>
        <w:t>CLASSI SECONDE</w:t>
      </w:r>
    </w:p>
    <w:p w14:paraId="6EDDB973" w14:textId="1A2CD44C" w:rsidR="001E7C78" w:rsidRDefault="0021478C">
      <w:pPr>
        <w:spacing w:after="60"/>
        <w:jc w:val="center"/>
        <w:rPr>
          <w:b/>
        </w:rPr>
      </w:pPr>
      <w:r>
        <w:rPr>
          <w:b/>
        </w:rPr>
        <w:t>anno scolastico 2023-2024</w:t>
      </w:r>
    </w:p>
    <w:p w14:paraId="4B205CF9" w14:textId="77777777" w:rsidR="001E7C78" w:rsidRDefault="001E7C78">
      <w:pPr>
        <w:spacing w:after="60"/>
        <w:rPr>
          <w:b/>
        </w:rPr>
      </w:pPr>
    </w:p>
    <w:p w14:paraId="339BA163" w14:textId="161A542A" w:rsidR="001E7C78" w:rsidRDefault="0021478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DIDATTICO </w:t>
      </w:r>
      <w:r w:rsidR="00B46165">
        <w:rPr>
          <w:b/>
          <w:color w:val="000000"/>
          <w:u w:val="single"/>
        </w:rPr>
        <w:t>DI SCIENZE</w:t>
      </w:r>
    </w:p>
    <w:p w14:paraId="748B2023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2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70"/>
        <w:gridCol w:w="4472"/>
        <w:gridCol w:w="5443"/>
      </w:tblGrid>
      <w:tr w:rsidR="001E7C78" w14:paraId="3E64E92B" w14:textId="77777777">
        <w:trPr>
          <w:trHeight w:val="136"/>
        </w:trPr>
        <w:tc>
          <w:tcPr>
            <w:tcW w:w="14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CE25E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8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1E7C78" w14:paraId="5C53A94A" w14:textId="77777777">
        <w:trPr>
          <w:trHeight w:val="1433"/>
        </w:trPr>
        <w:tc>
          <w:tcPr>
            <w:tcW w:w="14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1F93A" w14:textId="7EBF16AF" w:rsidR="001E7C78" w:rsidRPr="00B46165" w:rsidRDefault="00B46165" w:rsidP="00930352">
            <w:pPr>
              <w:pStyle w:val="Nessunaspaziatura"/>
            </w:pPr>
            <w:r>
              <w:t xml:space="preserve">L’alunno sviluppa atteggiamenti di curiosità e cerca spiegazioni di quello che vede succedere </w:t>
            </w:r>
            <w:r w:rsidRPr="00B46165">
              <w:t>per riconoscere gli elementi osservati.</w:t>
            </w:r>
          </w:p>
          <w:p w14:paraId="23D30169" w14:textId="4D79CFC7" w:rsidR="001E7C78" w:rsidRPr="00B46165" w:rsidRDefault="00B46165" w:rsidP="00930352">
            <w:pPr>
              <w:pStyle w:val="Nessunaspaziatura"/>
            </w:pPr>
            <w:r>
              <w:t xml:space="preserve">Individua nei fenomeni somiglianze e differenze e registra dati </w:t>
            </w:r>
            <w:r w:rsidRPr="00B46165">
              <w:t>per descrivere il mondo che lo circonda.</w:t>
            </w:r>
          </w:p>
          <w:p w14:paraId="70E9DCBA" w14:textId="05682C4F" w:rsidR="001E7C78" w:rsidRPr="00B46165" w:rsidRDefault="00B46165" w:rsidP="00930352">
            <w:pPr>
              <w:pStyle w:val="Nessunaspaziatura"/>
            </w:pPr>
            <w:r>
              <w:t>Individua aspetti qualitativi nei fenomeni</w:t>
            </w:r>
            <w:r>
              <w:rPr>
                <w:color w:val="3C78D8"/>
              </w:rPr>
              <w:t xml:space="preserve"> </w:t>
            </w:r>
            <w:r w:rsidRPr="00B46165">
              <w:t>per rappresentarli graficamente.</w:t>
            </w:r>
          </w:p>
          <w:p w14:paraId="56C5C5A1" w14:textId="11A96A91" w:rsidR="001E7C78" w:rsidRPr="00B46165" w:rsidRDefault="00B46165" w:rsidP="00930352">
            <w:pPr>
              <w:pStyle w:val="Nessunaspaziatura"/>
            </w:pPr>
            <w:r>
              <w:t>Riconosce le principali caratteristiche di piante e animali</w:t>
            </w:r>
            <w:r>
              <w:rPr>
                <w:color w:val="3C78D8"/>
              </w:rPr>
              <w:t xml:space="preserve"> </w:t>
            </w:r>
            <w:r w:rsidRPr="00B46165">
              <w:t>per identificare gli elementi comuni.</w:t>
            </w:r>
          </w:p>
          <w:p w14:paraId="7C3B8747" w14:textId="1C879ED0" w:rsidR="001E7C78" w:rsidRPr="00B46165" w:rsidRDefault="00B46165" w:rsidP="00930352">
            <w:pPr>
              <w:pStyle w:val="Nessunaspaziatura"/>
            </w:pPr>
            <w:r>
              <w:t xml:space="preserve">Ha consapevolezza del proprio corpo e cura della sua salute </w:t>
            </w:r>
            <w:r w:rsidRPr="00B46165">
              <w:t>per differenziare il sé dall'altro.</w:t>
            </w:r>
          </w:p>
          <w:p w14:paraId="12C1AE2D" w14:textId="684FDEBD" w:rsidR="001E7C78" w:rsidRPr="00B46165" w:rsidRDefault="00B46165" w:rsidP="00930352">
            <w:pPr>
              <w:pStyle w:val="Nessunaspaziatura"/>
            </w:pPr>
            <w:r>
              <w:t xml:space="preserve">Ha atteggiamenti di cura verso l’ambiente scolastico e sociale </w:t>
            </w:r>
            <w:r w:rsidRPr="00B46165">
              <w:t>per imparare a rispettare gli altri.</w:t>
            </w:r>
          </w:p>
          <w:p w14:paraId="2B439FBC" w14:textId="38B250B3" w:rsidR="001E7C78" w:rsidRDefault="00B46165" w:rsidP="00930352">
            <w:pPr>
              <w:pStyle w:val="Nessunaspaziatura"/>
            </w:pPr>
            <w:r>
              <w:t xml:space="preserve">Espone in forma semplice </w:t>
            </w:r>
            <w:r w:rsidRPr="00B46165">
              <w:t>per comunicare ciò che ha sperimentato.</w:t>
            </w:r>
          </w:p>
        </w:tc>
      </w:tr>
      <w:tr w:rsidR="001E7C78" w14:paraId="5C5384D2" w14:textId="77777777">
        <w:trPr>
          <w:trHeight w:val="166"/>
        </w:trPr>
        <w:tc>
          <w:tcPr>
            <w:tcW w:w="1428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26C5A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DIMENSIONI DI COMPETENZA</w:t>
            </w:r>
          </w:p>
        </w:tc>
      </w:tr>
      <w:tr w:rsidR="001E7C78" w14:paraId="512A1B05" w14:textId="77777777">
        <w:trPr>
          <w:trHeight w:val="385"/>
        </w:trPr>
        <w:tc>
          <w:tcPr>
            <w:tcW w:w="4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B5B1D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ESPLORARE E DESCRIVERE CON OGGETTI E MATERIALI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30D73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OSSERVARE E SPERIMENTARE SUL CAMPO</w:t>
            </w:r>
          </w:p>
        </w:tc>
        <w:tc>
          <w:tcPr>
            <w:tcW w:w="5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7CB2B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L’UOMO I VIVENTI E L’AMBIENTE</w:t>
            </w:r>
          </w:p>
        </w:tc>
      </w:tr>
      <w:tr w:rsidR="001E7C78" w14:paraId="678D09C5" w14:textId="77777777">
        <w:trPr>
          <w:trHeight w:val="1730"/>
        </w:trPr>
        <w:tc>
          <w:tcPr>
            <w:tcW w:w="4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B65F5" w14:textId="77777777" w:rsidR="001E7C78" w:rsidRDefault="00B46165" w:rsidP="00930352">
            <w:pPr>
              <w:pStyle w:val="Nessunaspaziatura"/>
            </w:pPr>
            <w:r>
              <w:t>Partecipa alle attività ponendo domande relative alle esperienze.</w:t>
            </w:r>
          </w:p>
          <w:p w14:paraId="68634B5B" w14:textId="77777777" w:rsidR="001E7C78" w:rsidRDefault="00B46165" w:rsidP="00930352">
            <w:pPr>
              <w:pStyle w:val="Nessunaspaziatura"/>
            </w:pPr>
            <w:r>
              <w:t>Rappresenta semplici fenomeni riguardanti il ciclo dell’acqua.</w:t>
            </w:r>
          </w:p>
          <w:p w14:paraId="444EDCB7" w14:textId="77777777" w:rsidR="001E7C78" w:rsidRDefault="00B46165" w:rsidP="00930352">
            <w:pPr>
              <w:pStyle w:val="Nessunaspaziatura"/>
            </w:pPr>
            <w:r>
              <w:t>Spiega semplici fenomeni osservati con proprietà di linguaggio.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63F96" w14:textId="77777777" w:rsidR="001E7C78" w:rsidRDefault="00B46165" w:rsidP="00930352">
            <w:pPr>
              <w:pStyle w:val="Nessunaspaziatura"/>
            </w:pPr>
            <w:r>
              <w:t>Riconosce somiglianze e differenze di alcuni fenomeni proposti.</w:t>
            </w:r>
          </w:p>
          <w:p w14:paraId="73720E91" w14:textId="77777777" w:rsidR="001E7C78" w:rsidRDefault="00B46165" w:rsidP="00930352">
            <w:pPr>
              <w:pStyle w:val="Nessunaspaziatura"/>
            </w:pPr>
            <w:r>
              <w:t>Osserva il funzionamento del proprio corpo per comprendere le proprie necessità.</w:t>
            </w:r>
          </w:p>
        </w:tc>
        <w:tc>
          <w:tcPr>
            <w:tcW w:w="5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5CFE7" w14:textId="77777777" w:rsidR="001E7C78" w:rsidRDefault="00B46165" w:rsidP="00930352">
            <w:pPr>
              <w:pStyle w:val="Nessunaspaziatura"/>
            </w:pPr>
            <w:r>
              <w:t>Individua le caratteristiche di piante e animali.</w:t>
            </w:r>
          </w:p>
          <w:p w14:paraId="6925BB3D" w14:textId="77777777" w:rsidR="001E7C78" w:rsidRDefault="00B46165" w:rsidP="00930352">
            <w:pPr>
              <w:pStyle w:val="Nessunaspaziatura"/>
            </w:pPr>
            <w:r>
              <w:t>Propone atteggiamenti di cura verso l’ambiente.</w:t>
            </w:r>
          </w:p>
        </w:tc>
      </w:tr>
      <w:tr w:rsidR="001E7C78" w14:paraId="6B1277E3" w14:textId="77777777">
        <w:trPr>
          <w:trHeight w:val="46"/>
        </w:trPr>
        <w:tc>
          <w:tcPr>
            <w:tcW w:w="1428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CB903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1E7C78" w14:paraId="2CB190CE" w14:textId="77777777">
        <w:trPr>
          <w:trHeight w:val="500"/>
        </w:trPr>
        <w:tc>
          <w:tcPr>
            <w:tcW w:w="1428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E2A76" w14:textId="77777777" w:rsidR="001E7C78" w:rsidRDefault="00B46165" w:rsidP="00930352">
            <w:pPr>
              <w:pStyle w:val="Nessunaspaziatura"/>
            </w:pPr>
            <w:r>
              <w:lastRenderedPageBreak/>
              <w:t>Le proprietà degli oggetti</w:t>
            </w:r>
          </w:p>
          <w:p w14:paraId="6EFFD964" w14:textId="77777777" w:rsidR="001E7C78" w:rsidRDefault="00B46165" w:rsidP="00930352">
            <w:pPr>
              <w:pStyle w:val="Nessunaspaziatura"/>
            </w:pPr>
            <w:r>
              <w:t>Le caratteristiche fondamentali degli esseri viventi</w:t>
            </w:r>
          </w:p>
          <w:p w14:paraId="6843BA13" w14:textId="77777777" w:rsidR="001E7C78" w:rsidRDefault="00B46165" w:rsidP="00930352">
            <w:pPr>
              <w:pStyle w:val="Nessunaspaziatura"/>
            </w:pPr>
            <w:r>
              <w:t xml:space="preserve">L’ acqua e sue trasformazioni </w:t>
            </w:r>
          </w:p>
          <w:p w14:paraId="094668B6" w14:textId="77777777" w:rsidR="001E7C78" w:rsidRDefault="00B46165" w:rsidP="00930352">
            <w:pPr>
              <w:pStyle w:val="Nessunaspaziatura"/>
            </w:pPr>
            <w:r>
              <w:t xml:space="preserve">Le caratteristiche che differenziano gli stati di aggregazione della materia </w:t>
            </w:r>
          </w:p>
          <w:p w14:paraId="6D2BC09E" w14:textId="77777777" w:rsidR="001E7C78" w:rsidRDefault="00B46165" w:rsidP="00930352">
            <w:pPr>
              <w:pStyle w:val="Nessunaspaziatura"/>
            </w:pPr>
            <w:r>
              <w:t xml:space="preserve">I fenomeni atmosferici </w:t>
            </w:r>
          </w:p>
          <w:p w14:paraId="42895792" w14:textId="77777777" w:rsidR="001E7C78" w:rsidRDefault="00B46165" w:rsidP="00930352">
            <w:pPr>
              <w:pStyle w:val="Nessunaspaziatura"/>
            </w:pPr>
            <w:r>
              <w:t xml:space="preserve">Le trasformazioni alimentari </w:t>
            </w:r>
          </w:p>
          <w:p w14:paraId="29F164B7" w14:textId="77777777" w:rsidR="001E7C78" w:rsidRDefault="00B46165" w:rsidP="00930352">
            <w:pPr>
              <w:pStyle w:val="Nessunaspaziatura"/>
            </w:pPr>
            <w:r>
              <w:t xml:space="preserve">I viventi </w:t>
            </w:r>
          </w:p>
        </w:tc>
      </w:tr>
    </w:tbl>
    <w:p w14:paraId="1474B925" w14:textId="07EF7C91" w:rsidR="001E7C78" w:rsidRDefault="001E7C78" w:rsidP="009F4A33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1E7C78" w14:paraId="761CD9CC" w14:textId="77777777">
        <w:trPr>
          <w:trHeight w:val="330"/>
        </w:trPr>
        <w:tc>
          <w:tcPr>
            <w:tcW w:w="7336" w:type="dxa"/>
          </w:tcPr>
          <w:p w14:paraId="5CEF8573" w14:textId="2FEF7D57" w:rsidR="001E7C78" w:rsidRDefault="002147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bookmarkStart w:id="0" w:name="_GoBack"/>
            <w:bookmarkEnd w:id="0"/>
            <w:r w:rsidR="00B46165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6BDF71C7" w14:textId="77777777" w:rsidR="001E7C78" w:rsidRDefault="00B4616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1E7C78" w14:paraId="20B3F955" w14:textId="77777777">
        <w:trPr>
          <w:trHeight w:val="330"/>
        </w:trPr>
        <w:tc>
          <w:tcPr>
            <w:tcW w:w="7336" w:type="dxa"/>
          </w:tcPr>
          <w:p w14:paraId="4BDC66B6" w14:textId="7B9F0774" w:rsidR="001E7C78" w:rsidRDefault="00B46165">
            <w:r>
              <w:t>Partecipa</w:t>
            </w:r>
            <w:r w:rsidR="00266B0B">
              <w:t>re</w:t>
            </w:r>
            <w:r>
              <w:t xml:space="preserve"> alle attività ponendo domande relative alle esperienze.</w:t>
            </w:r>
          </w:p>
          <w:p w14:paraId="615D3AD8" w14:textId="0B1B7CAB" w:rsidR="001E7C78" w:rsidRDefault="00B46165">
            <w:r>
              <w:t>Ricono</w:t>
            </w:r>
            <w:r w:rsidR="0021478C">
              <w:t>sce</w:t>
            </w:r>
            <w:r w:rsidR="00266B0B">
              <w:t>re</w:t>
            </w:r>
            <w:r>
              <w:t xml:space="preserve"> somiglianze e differenze di alcuni fenomeni proposti.</w:t>
            </w:r>
          </w:p>
          <w:p w14:paraId="50A74B6E" w14:textId="39430650" w:rsidR="001E7C78" w:rsidRDefault="00B46165">
            <w:r>
              <w:t>Individua</w:t>
            </w:r>
            <w:r w:rsidR="00266B0B">
              <w:t>re</w:t>
            </w:r>
            <w:r>
              <w:t xml:space="preserve"> le caratteristiche di piante e animali.</w:t>
            </w:r>
          </w:p>
          <w:p w14:paraId="40151A2F" w14:textId="77777777" w:rsidR="001E7C78" w:rsidRDefault="001E7C78" w:rsidP="009F4A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265" w:type="dxa"/>
            <w:shd w:val="clear" w:color="auto" w:fill="auto"/>
          </w:tcPr>
          <w:p w14:paraId="049A60BC" w14:textId="5B560174" w:rsidR="001E7C78" w:rsidRDefault="00B46165">
            <w:r>
              <w:t>Rappresenta</w:t>
            </w:r>
            <w:r w:rsidR="00266B0B">
              <w:t>re</w:t>
            </w:r>
            <w:r>
              <w:t xml:space="preserve"> semplici fenomeni riguardanti il ciclo dell’acqua.</w:t>
            </w:r>
          </w:p>
          <w:p w14:paraId="317DAFBD" w14:textId="0D82A98B" w:rsidR="001E7C78" w:rsidRDefault="00B46165">
            <w:r>
              <w:t>Spiega</w:t>
            </w:r>
            <w:r w:rsidR="00266B0B">
              <w:t>re</w:t>
            </w:r>
            <w:r>
              <w:t xml:space="preserve"> semplici fenomeni osservati con proprietà di linguaggio.</w:t>
            </w:r>
          </w:p>
          <w:p w14:paraId="3DCBBC47" w14:textId="68AEEA46" w:rsidR="001E7C78" w:rsidRDefault="00B46165">
            <w:r>
              <w:t>Osserva</w:t>
            </w:r>
            <w:r w:rsidR="00266B0B">
              <w:t>re</w:t>
            </w:r>
            <w:r>
              <w:t xml:space="preserve"> il funzionamento del proprio corpo per comprendere le proprie necessità.</w:t>
            </w:r>
          </w:p>
          <w:p w14:paraId="01728063" w14:textId="55008D50" w:rsidR="001E7C78" w:rsidRDefault="00B46165" w:rsidP="00266B0B">
            <w:r>
              <w:t>Propo</w:t>
            </w:r>
            <w:r w:rsidR="00266B0B">
              <w:t xml:space="preserve">rre </w:t>
            </w:r>
            <w:r>
              <w:t>atteggiamenti di cura verso l’ambiente.</w:t>
            </w:r>
          </w:p>
        </w:tc>
      </w:tr>
    </w:tbl>
    <w:p w14:paraId="33710188" w14:textId="77777777" w:rsidR="001E7C78" w:rsidRDefault="001E7C78" w:rsidP="009F4A3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1E7C78" w14:paraId="71D6935C" w14:textId="77777777">
        <w:tc>
          <w:tcPr>
            <w:tcW w:w="14426" w:type="dxa"/>
          </w:tcPr>
          <w:p w14:paraId="1154809C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STRATEGIE DIDATTICHE  - APPROCCI METODOLOGICI</w:t>
            </w:r>
          </w:p>
        </w:tc>
      </w:tr>
      <w:tr w:rsidR="001E7C78" w14:paraId="1184E8F1" w14:textId="77777777">
        <w:tc>
          <w:tcPr>
            <w:tcW w:w="14426" w:type="dxa"/>
          </w:tcPr>
          <w:p w14:paraId="4FE018D5" w14:textId="77777777" w:rsidR="001E7C78" w:rsidRDefault="00B4616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632594E5" w14:textId="77777777" w:rsidR="001E7C78" w:rsidRDefault="00B4616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7F68EB4A" w14:textId="77777777" w:rsidR="001E7C78" w:rsidRDefault="00B4616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77176DC4" w14:textId="77777777" w:rsidR="001E7C78" w:rsidRDefault="00B4616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58DAEA05" w14:textId="77777777" w:rsidR="001E7C78" w:rsidRDefault="00B46165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6150985B" w14:textId="77777777" w:rsidR="001E7C78" w:rsidRDefault="00B46165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6BF1D364" w14:textId="77777777" w:rsidR="001E7C78" w:rsidRDefault="00B46165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37479897" w14:textId="77777777" w:rsidR="001E7C78" w:rsidRDefault="00B4616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50B5BD09" w14:textId="77777777" w:rsidR="001E7C78" w:rsidRDefault="00B46165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6721D67D" w14:textId="77777777" w:rsidR="001E7C78" w:rsidRDefault="00B4616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182E598C" w14:textId="77777777" w:rsidR="001E7C78" w:rsidRDefault="00B46165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 preparatoria - problem solving; fase operatoria - learning by doing; fase ristrutturativa – reflective learning</w:t>
            </w:r>
          </w:p>
          <w:p w14:paraId="452E050F" w14:textId="77777777" w:rsidR="001E7C78" w:rsidRDefault="00B4616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32E92CE2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1E7C78" w14:paraId="5C6FFB65" w14:textId="77777777">
        <w:tc>
          <w:tcPr>
            <w:tcW w:w="14426" w:type="dxa"/>
          </w:tcPr>
          <w:p w14:paraId="366BB0F2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4F0C3678" w14:textId="77777777" w:rsidR="001E7C78" w:rsidRDefault="001E7C78">
      <w:pPr>
        <w:rPr>
          <w:b/>
        </w:rPr>
      </w:pPr>
    </w:p>
    <w:p w14:paraId="22927F33" w14:textId="77777777" w:rsidR="001E7C78" w:rsidRDefault="001E7C78">
      <w:pPr>
        <w:rPr>
          <w:b/>
        </w:rPr>
      </w:pPr>
    </w:p>
    <w:p w14:paraId="692686B1" w14:textId="77777777" w:rsidR="001E7C78" w:rsidRDefault="00B46165">
      <w:pPr>
        <w:rPr>
          <w:b/>
        </w:rPr>
      </w:pPr>
      <w:r>
        <w:rPr>
          <w:b/>
        </w:rPr>
        <w:t xml:space="preserve">TIPOLOGIE DI PROVE </w:t>
      </w:r>
    </w:p>
    <w:p w14:paraId="060A12DD" w14:textId="77777777" w:rsidR="001E7C78" w:rsidRDefault="001E7C78">
      <w:pPr>
        <w:rPr>
          <w:b/>
        </w:rPr>
      </w:pPr>
    </w:p>
    <w:p w14:paraId="4B82649A" w14:textId="77777777" w:rsidR="001E7C78" w:rsidRDefault="00B461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645A4A40" w14:textId="77777777" w:rsidR="001E7C78" w:rsidRDefault="00B461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76DF5F13" w14:textId="77777777" w:rsidR="001E7C78" w:rsidRDefault="00B461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724F5655" w14:textId="77777777" w:rsidR="001E7C78" w:rsidRDefault="00B461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68AFF396" w14:textId="77777777" w:rsidR="001E7C78" w:rsidRDefault="00B461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4120B34F" w14:textId="77777777" w:rsidR="001E7C78" w:rsidRDefault="00B461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1E8BB42B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08BA09F" w14:textId="77777777" w:rsidR="001E7C78" w:rsidRDefault="00B46165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379DED25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09F882C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7"/>
        <w:gridCol w:w="2339"/>
        <w:gridCol w:w="2385"/>
        <w:gridCol w:w="2470"/>
        <w:gridCol w:w="2644"/>
        <w:gridCol w:w="2415"/>
      </w:tblGrid>
      <w:tr w:rsidR="001E7C78" w14:paraId="11121CF8" w14:textId="77777777">
        <w:trPr>
          <w:trHeight w:val="922"/>
        </w:trPr>
        <w:tc>
          <w:tcPr>
            <w:tcW w:w="2377" w:type="dxa"/>
          </w:tcPr>
          <w:p w14:paraId="4337D0C2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39" w:type="dxa"/>
          </w:tcPr>
          <w:p w14:paraId="4F5074F9" w14:textId="77777777" w:rsidR="001E7C78" w:rsidRDefault="001E7C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85" w:type="dxa"/>
          </w:tcPr>
          <w:p w14:paraId="5CA44DC5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26486C30" w14:textId="77777777" w:rsidR="001E7C78" w:rsidRDefault="001E7C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70" w:type="dxa"/>
          </w:tcPr>
          <w:p w14:paraId="436B3D50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041BF1AB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3F12EB29" w14:textId="77777777" w:rsidR="001E7C78" w:rsidRDefault="001E7C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</w:tcPr>
          <w:p w14:paraId="53D46D05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17672C97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6C26532D" w14:textId="77777777" w:rsidR="001E7C78" w:rsidRDefault="001E7C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551D9A4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00171876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1E7C78" w14:paraId="6D7AC607" w14:textId="77777777">
        <w:trPr>
          <w:trHeight w:val="1019"/>
        </w:trPr>
        <w:tc>
          <w:tcPr>
            <w:tcW w:w="2377" w:type="dxa"/>
          </w:tcPr>
          <w:p w14:paraId="7EEE0F1D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39" w:type="dxa"/>
          </w:tcPr>
          <w:p w14:paraId="0DC6BBCD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385" w:type="dxa"/>
          </w:tcPr>
          <w:p w14:paraId="1C1F56E8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situazioni note e non note </w:t>
            </w:r>
          </w:p>
        </w:tc>
        <w:tc>
          <w:tcPr>
            <w:tcW w:w="2470" w:type="dxa"/>
          </w:tcPr>
          <w:p w14:paraId="7955B4EE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nota e non nota </w:t>
            </w:r>
          </w:p>
        </w:tc>
        <w:tc>
          <w:tcPr>
            <w:tcW w:w="2644" w:type="dxa"/>
          </w:tcPr>
          <w:p w14:paraId="680B0692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solo nota </w:t>
            </w:r>
          </w:p>
        </w:tc>
        <w:tc>
          <w:tcPr>
            <w:tcW w:w="2415" w:type="dxa"/>
          </w:tcPr>
          <w:p w14:paraId="0A07EF7A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 nota</w:t>
            </w:r>
          </w:p>
        </w:tc>
      </w:tr>
      <w:tr w:rsidR="001E7C78" w14:paraId="3556BCEF" w14:textId="77777777">
        <w:trPr>
          <w:trHeight w:val="349"/>
        </w:trPr>
        <w:tc>
          <w:tcPr>
            <w:tcW w:w="2377" w:type="dxa"/>
          </w:tcPr>
          <w:p w14:paraId="1A0BE8EA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39" w:type="dxa"/>
          </w:tcPr>
          <w:p w14:paraId="55F321E9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385" w:type="dxa"/>
          </w:tcPr>
          <w:p w14:paraId="6B68DDBB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e reperite sé </w:t>
            </w:r>
          </w:p>
        </w:tc>
        <w:tc>
          <w:tcPr>
            <w:tcW w:w="2470" w:type="dxa"/>
          </w:tcPr>
          <w:p w14:paraId="310F32F7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 dal docente e reperite sé</w:t>
            </w:r>
          </w:p>
        </w:tc>
        <w:tc>
          <w:tcPr>
            <w:tcW w:w="2644" w:type="dxa"/>
          </w:tcPr>
          <w:p w14:paraId="2F22F417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  <w:tc>
          <w:tcPr>
            <w:tcW w:w="2415" w:type="dxa"/>
          </w:tcPr>
          <w:p w14:paraId="6AFADF55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</w:tr>
      <w:tr w:rsidR="001E7C78" w14:paraId="7BE57F1B" w14:textId="77777777" w:rsidTr="009F4A33">
        <w:trPr>
          <w:trHeight w:val="1104"/>
        </w:trPr>
        <w:tc>
          <w:tcPr>
            <w:tcW w:w="2377" w:type="dxa"/>
          </w:tcPr>
          <w:p w14:paraId="5B9AFCCE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39" w:type="dxa"/>
          </w:tcPr>
          <w:p w14:paraId="63E15ED3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385" w:type="dxa"/>
          </w:tcPr>
          <w:p w14:paraId="57FFA562" w14:textId="77777777" w:rsidR="001E7C78" w:rsidRDefault="00B461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05788D8D" w14:textId="77777777" w:rsidR="001E7C78" w:rsidRDefault="001E7C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70" w:type="dxa"/>
          </w:tcPr>
          <w:p w14:paraId="7CDB11BE" w14:textId="77777777" w:rsidR="001E7C78" w:rsidRDefault="00B46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</w:t>
            </w:r>
          </w:p>
          <w:p w14:paraId="7B4496B6" w14:textId="77777777" w:rsidR="001E7C78" w:rsidRDefault="00B46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 dei tempi</w:t>
            </w:r>
          </w:p>
          <w:p w14:paraId="1156CB84" w14:textId="77777777" w:rsidR="001E7C78" w:rsidRDefault="00B46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 consegne</w:t>
            </w:r>
          </w:p>
          <w:p w14:paraId="49CA431F" w14:textId="77777777" w:rsidR="001E7C78" w:rsidRDefault="001E7C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</w:tcPr>
          <w:p w14:paraId="6F7DD0A1" w14:textId="77777777" w:rsidR="001E7C78" w:rsidRDefault="00B46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</w:p>
          <w:p w14:paraId="48B99E8F" w14:textId="77777777" w:rsidR="001E7C78" w:rsidRDefault="00B46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 e con</w:t>
            </w:r>
          </w:p>
          <w:p w14:paraId="1404A759" w14:textId="77777777" w:rsidR="001E7C78" w:rsidRDefault="00B46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 di esecuzione</w:t>
            </w:r>
          </w:p>
          <w:p w14:paraId="1194BB2E" w14:textId="77777777" w:rsidR="001E7C78" w:rsidRDefault="00B461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 lunghi</w:t>
            </w:r>
          </w:p>
        </w:tc>
        <w:tc>
          <w:tcPr>
            <w:tcW w:w="2415" w:type="dxa"/>
          </w:tcPr>
          <w:p w14:paraId="11DD8FE2" w14:textId="331F7A1E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bisogno del supporto dell’insegnante</w:t>
            </w:r>
          </w:p>
        </w:tc>
      </w:tr>
    </w:tbl>
    <w:p w14:paraId="2E4A1CE1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C42B722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678738F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5F6177A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CEF9E0E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F8F46CA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69BAD11" w14:textId="77777777" w:rsidR="001E7C78" w:rsidRDefault="00B46165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0D4B3E6B" w14:textId="77777777" w:rsidR="001E7C78" w:rsidRDefault="001E7C78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1E7C78" w14:paraId="6F77D6AB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1AA64F2A" w14:textId="77777777" w:rsidR="001E7C78" w:rsidRDefault="00B4616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7937ABE3" w14:textId="77777777" w:rsidR="001E7C78" w:rsidRDefault="00B4616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67CA150E" w14:textId="77777777" w:rsidR="001E7C78" w:rsidRDefault="00B461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4E96A203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03D22476" w14:textId="77777777" w:rsidR="001E7C78" w:rsidRDefault="00B461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2FCD6E67" w14:textId="77777777" w:rsidR="001E7C78" w:rsidRDefault="00B4616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77112D59" w14:textId="77777777" w:rsidR="001E7C78" w:rsidRDefault="00B461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6905978E" w14:textId="77777777" w:rsidR="001E7C78" w:rsidRDefault="001E7C7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169415E7" w14:textId="77777777" w:rsidR="001E7C78" w:rsidRDefault="00B4616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4A19074C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3D39DA48" w14:textId="77777777" w:rsidR="001E7C78" w:rsidRDefault="001E7C7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E7C78" w14:paraId="283CB6E9" w14:textId="77777777">
        <w:trPr>
          <w:trHeight w:val="477"/>
        </w:trPr>
        <w:tc>
          <w:tcPr>
            <w:tcW w:w="1888" w:type="dxa"/>
          </w:tcPr>
          <w:p w14:paraId="63734825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58A38E2E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15925347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con sicurezza l’obiettivo in situazioni note e non note</w:t>
            </w:r>
          </w:p>
        </w:tc>
        <w:tc>
          <w:tcPr>
            <w:tcW w:w="3707" w:type="dxa"/>
          </w:tcPr>
          <w:p w14:paraId="29919918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reperite altrove</w:t>
            </w:r>
          </w:p>
        </w:tc>
        <w:tc>
          <w:tcPr>
            <w:tcW w:w="2957" w:type="dxa"/>
          </w:tcPr>
          <w:p w14:paraId="51AB0070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sempre a termine il compito con continuità</w:t>
            </w:r>
          </w:p>
        </w:tc>
      </w:tr>
      <w:tr w:rsidR="001E7C78" w14:paraId="27FBC171" w14:textId="77777777">
        <w:trPr>
          <w:trHeight w:val="504"/>
        </w:trPr>
        <w:tc>
          <w:tcPr>
            <w:tcW w:w="1888" w:type="dxa"/>
          </w:tcPr>
          <w:p w14:paraId="3C41C38A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41F75621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48B01764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267E2448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5042A689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con continuità</w:t>
            </w:r>
          </w:p>
        </w:tc>
      </w:tr>
      <w:tr w:rsidR="001E7C78" w14:paraId="403BFE40" w14:textId="77777777">
        <w:trPr>
          <w:trHeight w:val="477"/>
        </w:trPr>
        <w:tc>
          <w:tcPr>
            <w:tcW w:w="1888" w:type="dxa"/>
          </w:tcPr>
          <w:p w14:paraId="0038E692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3276" w:type="dxa"/>
          </w:tcPr>
          <w:p w14:paraId="21F20C57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5DD019E8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</w:t>
            </w:r>
          </w:p>
        </w:tc>
        <w:tc>
          <w:tcPr>
            <w:tcW w:w="3707" w:type="dxa"/>
          </w:tcPr>
          <w:p w14:paraId="137EB944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</w:t>
            </w:r>
          </w:p>
        </w:tc>
        <w:tc>
          <w:tcPr>
            <w:tcW w:w="2957" w:type="dxa"/>
          </w:tcPr>
          <w:p w14:paraId="7F963353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</w:t>
            </w:r>
          </w:p>
        </w:tc>
      </w:tr>
      <w:tr w:rsidR="001E7C78" w14:paraId="2310DB24" w14:textId="77777777">
        <w:trPr>
          <w:trHeight w:val="134"/>
        </w:trPr>
        <w:tc>
          <w:tcPr>
            <w:tcW w:w="1888" w:type="dxa"/>
          </w:tcPr>
          <w:p w14:paraId="5895A3E8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7FBDE022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324C64EC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37C89338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solo le risorse fornite esclusivamente dal docente</w:t>
            </w:r>
          </w:p>
        </w:tc>
        <w:tc>
          <w:tcPr>
            <w:tcW w:w="2957" w:type="dxa"/>
          </w:tcPr>
          <w:p w14:paraId="24C48AE3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 e solamente con il supporto costante dell’insegnante</w:t>
            </w:r>
          </w:p>
        </w:tc>
      </w:tr>
    </w:tbl>
    <w:p w14:paraId="58B3C227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32C365A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22DC88D" w14:textId="77777777" w:rsidR="001E7C78" w:rsidRDefault="00B4616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4173A95C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1E7C78" w14:paraId="6E7F3860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0D34FAA1" w14:textId="77777777" w:rsidR="001E7C78" w:rsidRDefault="00B4616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447F9B8D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1E7C78" w14:paraId="3161FDCD" w14:textId="77777777">
        <w:trPr>
          <w:trHeight w:val="681"/>
        </w:trPr>
        <w:tc>
          <w:tcPr>
            <w:tcW w:w="3592" w:type="dxa"/>
          </w:tcPr>
          <w:p w14:paraId="21A2B802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7A79E563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1E7C78" w14:paraId="0F6BA1E1" w14:textId="77777777">
        <w:trPr>
          <w:trHeight w:val="719"/>
        </w:trPr>
        <w:tc>
          <w:tcPr>
            <w:tcW w:w="3592" w:type="dxa"/>
          </w:tcPr>
          <w:p w14:paraId="17527E9D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52CFF80B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1E7C78" w14:paraId="193A5DF4" w14:textId="77777777">
        <w:trPr>
          <w:trHeight w:val="681"/>
        </w:trPr>
        <w:tc>
          <w:tcPr>
            <w:tcW w:w="3592" w:type="dxa"/>
          </w:tcPr>
          <w:p w14:paraId="2F2DED16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0FED2F40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1E7C78" w14:paraId="6FBD50D7" w14:textId="77777777">
        <w:trPr>
          <w:trHeight w:val="719"/>
        </w:trPr>
        <w:tc>
          <w:tcPr>
            <w:tcW w:w="3592" w:type="dxa"/>
          </w:tcPr>
          <w:p w14:paraId="6F3319DA" w14:textId="77777777" w:rsidR="001E7C78" w:rsidRDefault="00B461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IN VIA DI PRIMA ACQUISIZIONE</w:t>
            </w:r>
          </w:p>
        </w:tc>
        <w:tc>
          <w:tcPr>
            <w:tcW w:w="11294" w:type="dxa"/>
          </w:tcPr>
          <w:p w14:paraId="1673B396" w14:textId="77777777" w:rsidR="001E7C78" w:rsidRDefault="00B461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4CD32FA8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CD81B11" w14:textId="77777777" w:rsidR="001E7C78" w:rsidRDefault="00B46165">
      <w:pPr>
        <w:jc w:val="center"/>
        <w:rPr>
          <w:b/>
        </w:rPr>
      </w:pPr>
      <w:r>
        <w:rPr>
          <w:b/>
        </w:rPr>
        <w:t xml:space="preserve">AUTOVALUTAZIONE  </w:t>
      </w:r>
    </w:p>
    <w:p w14:paraId="69934F9D" w14:textId="77777777" w:rsidR="001E7C78" w:rsidRDefault="001E7C78">
      <w:pPr>
        <w:rPr>
          <w:b/>
        </w:rPr>
      </w:pPr>
    </w:p>
    <w:p w14:paraId="53621E37" w14:textId="77777777" w:rsidR="001E7C78" w:rsidRDefault="00B46165">
      <w:r>
        <w:t>Domande- stimolo per guidare il momento di autovalutazione degli alunni</w:t>
      </w:r>
    </w:p>
    <w:p w14:paraId="762DF832" w14:textId="77777777" w:rsidR="001E7C78" w:rsidRDefault="00B46165">
      <w:r>
        <w:t>Griglie autovalutazione</w:t>
      </w:r>
    </w:p>
    <w:p w14:paraId="5C979CA9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3F61DB08" w14:textId="77777777" w:rsidR="001E7C78" w:rsidRDefault="001E7C78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left="280" w:hanging="140"/>
        <w:rPr>
          <w:b/>
          <w:color w:val="000000"/>
        </w:rPr>
      </w:pPr>
    </w:p>
    <w:sectPr w:rsidR="001E7C78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F1C6A" w14:textId="77777777" w:rsidR="00FA3D7D" w:rsidRDefault="00FA3D7D">
      <w:r>
        <w:separator/>
      </w:r>
    </w:p>
  </w:endnote>
  <w:endnote w:type="continuationSeparator" w:id="0">
    <w:p w14:paraId="50E337F7" w14:textId="77777777" w:rsidR="00FA3D7D" w:rsidRDefault="00FA3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DE4CD" w14:textId="77777777" w:rsidR="001E7C78" w:rsidRDefault="00B4616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21478C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67DF8C13" w14:textId="77777777" w:rsidR="001E7C78" w:rsidRDefault="001E7C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E795D" w14:textId="77777777" w:rsidR="00FA3D7D" w:rsidRDefault="00FA3D7D">
      <w:r>
        <w:separator/>
      </w:r>
    </w:p>
  </w:footnote>
  <w:footnote w:type="continuationSeparator" w:id="0">
    <w:p w14:paraId="5681F719" w14:textId="77777777" w:rsidR="00FA3D7D" w:rsidRDefault="00FA3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97317"/>
    <w:multiLevelType w:val="multilevel"/>
    <w:tmpl w:val="2364116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211D9D"/>
    <w:multiLevelType w:val="multilevel"/>
    <w:tmpl w:val="96E2EB5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74534F"/>
    <w:multiLevelType w:val="hybridMultilevel"/>
    <w:tmpl w:val="9A7E648A"/>
    <w:lvl w:ilvl="0" w:tplc="7DE65D96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8098C"/>
    <w:multiLevelType w:val="multilevel"/>
    <w:tmpl w:val="DF904AA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9AE2EDE"/>
    <w:multiLevelType w:val="hybridMultilevel"/>
    <w:tmpl w:val="C69272D6"/>
    <w:lvl w:ilvl="0" w:tplc="2998353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3C3212"/>
    <w:multiLevelType w:val="multilevel"/>
    <w:tmpl w:val="25FE048E"/>
    <w:lvl w:ilvl="0">
      <w:start w:val="1"/>
      <w:numFmt w:val="bullet"/>
      <w:lvlText w:val="➢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17" w:hanging="34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494" w:hanging="34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3571" w:hanging="34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4648" w:hanging="3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5725" w:hanging="34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6802" w:hanging="34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7879" w:hanging="34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8956" w:hanging="340"/>
      </w:pPr>
      <w:rPr>
        <w:rFonts w:hint="default"/>
        <w:u w:val="none"/>
      </w:rPr>
    </w:lvl>
  </w:abstractNum>
  <w:abstractNum w:abstractNumId="6" w15:restartNumberingAfterBreak="0">
    <w:nsid w:val="739E5097"/>
    <w:multiLevelType w:val="multilevel"/>
    <w:tmpl w:val="CE62FA1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78"/>
    <w:rsid w:val="001E7C78"/>
    <w:rsid w:val="0021478C"/>
    <w:rsid w:val="00266B0B"/>
    <w:rsid w:val="00930352"/>
    <w:rsid w:val="009F4A33"/>
    <w:rsid w:val="00B46165"/>
    <w:rsid w:val="00FA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55830"/>
  <w15:docId w15:val="{109AC0D8-691B-4F53-B32E-09FCE1842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0644"/>
  </w:style>
  <w:style w:type="paragraph" w:styleId="Titolo1">
    <w:name w:val="heading 1"/>
    <w:basedOn w:val="Normale1"/>
    <w:next w:val="Normale1"/>
    <w:uiPriority w:val="9"/>
    <w:qFormat/>
    <w:rsid w:val="00342B1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42B1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42B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42B1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42B1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42B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42B1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42B1A"/>
  </w:style>
  <w:style w:type="table" w:customStyle="1" w:styleId="TableNormal0">
    <w:name w:val="Table Normal"/>
    <w:rsid w:val="00342B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0066D5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0066D5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0066D5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066D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066D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66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6D5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701AA4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701AA4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701AA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1AA4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701AA4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930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aKUNgXWDDR0cWDMDOgAc/2mFmQ==">AMUW2mXHuADQftuVGZdQflbl1vuAeOVOq3ysHnjk8uKGmobK3PG3WisMDuk2NT6KQt/pXstqCrUwbwVGoqMNLDdNNde84w5+lecx/ypqgxyKPnnwdLQX8kg=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1094</Words>
  <Characters>6240</Characters>
  <Application>Microsoft Office Word</Application>
  <DocSecurity>0</DocSecurity>
  <Lines>52</Lines>
  <Paragraphs>14</Paragraphs>
  <ScaleCrop>false</ScaleCrop>
  <Company/>
  <LinksUpToDate>false</LinksUpToDate>
  <CharactersWithSpaces>7320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6</cp:revision>
  <dcterms:created xsi:type="dcterms:W3CDTF">2023-01-27T11:45:00Z</dcterms:created>
  <dcterms:modified xsi:type="dcterms:W3CDTF">2023-06-29T09:46:00Z</dcterms:modified>
</cp:coreProperties>
</file>